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131B8" w14:textId="687AB9E1" w:rsidR="009A7878" w:rsidRPr="00B3333E" w:rsidRDefault="009A7878" w:rsidP="009A7878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  <w:bookmarkStart w:id="0" w:name="_GoBack"/>
      <w:r w:rsidRPr="00B3333E">
        <w:rPr>
          <w:rFonts w:ascii="Times New Roman" w:hAnsi="Times New Roman" w:cs="Times New Roman"/>
          <w:b/>
          <w:kern w:val="0"/>
          <w:szCs w:val="21"/>
        </w:rPr>
        <w:t xml:space="preserve">Table </w:t>
      </w:r>
      <w:r w:rsidRPr="00B3333E">
        <w:rPr>
          <w:rFonts w:ascii="Times New Roman" w:hAnsi="Times New Roman" w:cs="Times New Roman" w:hint="eastAsia"/>
          <w:b/>
          <w:kern w:val="0"/>
          <w:szCs w:val="21"/>
        </w:rPr>
        <w:t>S1</w:t>
      </w:r>
      <w:r w:rsidRPr="00B3333E">
        <w:rPr>
          <w:rFonts w:ascii="Times New Roman" w:hAnsi="Times New Roman" w:cs="Times New Roman"/>
          <w:b/>
          <w:kern w:val="0"/>
          <w:szCs w:val="21"/>
        </w:rPr>
        <w:t xml:space="preserve">. </w:t>
      </w:r>
      <w:proofErr w:type="gramStart"/>
      <w:r w:rsidRPr="00B3333E">
        <w:rPr>
          <w:rFonts w:ascii="Times New Roman" w:hAnsi="Times New Roman" w:cs="Times New Roman"/>
          <w:kern w:val="0"/>
          <w:szCs w:val="21"/>
        </w:rPr>
        <w:t xml:space="preserve">Composition of the </w:t>
      </w:r>
      <w:proofErr w:type="spellStart"/>
      <w:r w:rsidRPr="00B3333E">
        <w:rPr>
          <w:rFonts w:ascii="Times New Roman" w:hAnsi="Times New Roman" w:cs="Times New Roman"/>
          <w:kern w:val="0"/>
          <w:szCs w:val="21"/>
        </w:rPr>
        <w:t>cuticular</w:t>
      </w:r>
      <w:proofErr w:type="spellEnd"/>
      <w:r w:rsidRPr="00B3333E">
        <w:rPr>
          <w:rFonts w:ascii="Times New Roman" w:hAnsi="Times New Roman" w:cs="Times New Roman"/>
          <w:kern w:val="0"/>
          <w:szCs w:val="21"/>
        </w:rPr>
        <w:t xml:space="preserve"> hydrocarbons (CHCs) of</w:t>
      </w:r>
      <w:r w:rsidRPr="00B3333E">
        <w:rPr>
          <w:rFonts w:ascii="Times New Roman" w:eastAsia="Times-Roman" w:hAnsi="Times New Roman" w:cs="Times New Roman"/>
          <w:kern w:val="0"/>
          <w:szCs w:val="21"/>
        </w:rPr>
        <w:t xml:space="preserve"> </w:t>
      </w:r>
      <w:r>
        <w:rPr>
          <w:rFonts w:ascii="Times New Roman" w:eastAsia="Times-Roman" w:hAnsi="Times New Roman" w:cs="Times New Roman"/>
          <w:kern w:val="0"/>
          <w:szCs w:val="21"/>
        </w:rPr>
        <w:t>the 14 genetic lines of</w:t>
      </w:r>
      <w:r w:rsidRPr="00B3333E">
        <w:rPr>
          <w:rFonts w:ascii="Times New Roman" w:hAnsi="Times New Roman" w:cs="Times New Roman"/>
          <w:kern w:val="0"/>
          <w:szCs w:val="21"/>
        </w:rPr>
        <w:t xml:space="preserve"> </w:t>
      </w:r>
      <w:proofErr w:type="spellStart"/>
      <w:r w:rsidRPr="00B3333E">
        <w:rPr>
          <w:rFonts w:ascii="Times New Roman" w:eastAsia="宋体" w:hAnsi="Times New Roman" w:cs="Times New Roman"/>
          <w:i/>
          <w:szCs w:val="21"/>
        </w:rPr>
        <w:t>Altica</w:t>
      </w:r>
      <w:proofErr w:type="spellEnd"/>
      <w:r>
        <w:rPr>
          <w:rFonts w:ascii="Times New Roman" w:eastAsia="宋体" w:hAnsi="Times New Roman" w:cs="Times New Roman"/>
          <w:szCs w:val="21"/>
        </w:rPr>
        <w:t>.</w:t>
      </w:r>
      <w:proofErr w:type="gramEnd"/>
      <w:r>
        <w:rPr>
          <w:rFonts w:ascii="Times New Roman" w:eastAsia="宋体" w:hAnsi="Times New Roman" w:cs="Times New Roman"/>
          <w:szCs w:val="21"/>
        </w:rPr>
        <w:t xml:space="preserve"> </w:t>
      </w:r>
      <w:proofErr w:type="gramStart"/>
      <w:r w:rsidRPr="00B3333E">
        <w:rPr>
          <w:rFonts w:ascii="Times New Roman" w:eastAsia="Times-Roman" w:hAnsi="Times New Roman" w:cs="Times New Roman"/>
          <w:kern w:val="0"/>
          <w:szCs w:val="21"/>
        </w:rPr>
        <w:t>Relative peak areas</w:t>
      </w:r>
      <w:r w:rsidR="004B5C02">
        <w:rPr>
          <w:rFonts w:ascii="Times New Roman" w:eastAsia="Times-Roman" w:hAnsi="Times New Roman" w:cs="Times New Roman"/>
          <w:kern w:val="0"/>
          <w:szCs w:val="21"/>
        </w:rPr>
        <w:t xml:space="preserve"> (% total peak area), mean ± SD</w:t>
      </w:r>
      <w:r w:rsidRPr="00B3333E">
        <w:rPr>
          <w:rFonts w:ascii="Times New Roman" w:eastAsia="Times-Roman" w:hAnsi="Times New Roman" w:cs="Times New Roman"/>
          <w:kern w:val="0"/>
          <w:szCs w:val="21"/>
        </w:rPr>
        <w:t xml:space="preserve">. </w:t>
      </w:r>
      <w:r w:rsidR="003A018F">
        <w:rPr>
          <w:rFonts w:ascii="Times New Roman" w:hAnsi="Times New Roman" w:cs="Times New Roman"/>
          <w:kern w:val="0"/>
          <w:szCs w:val="21"/>
        </w:rPr>
        <w:t>“</w:t>
      </w:r>
      <w:proofErr w:type="spellStart"/>
      <w:r w:rsidRPr="00B3333E">
        <w:rPr>
          <w:rFonts w:ascii="Times New Roman" w:eastAsia="Times-Roman" w:hAnsi="Times New Roman" w:cs="Times New Roman"/>
          <w:kern w:val="0"/>
          <w:szCs w:val="21"/>
        </w:rPr>
        <w:t>tr</w:t>
      </w:r>
      <w:proofErr w:type="spellEnd"/>
      <w:r w:rsidR="003A018F">
        <w:rPr>
          <w:rFonts w:ascii="Times New Roman" w:hAnsi="Times New Roman" w:cs="Times New Roman"/>
          <w:kern w:val="0"/>
          <w:szCs w:val="21"/>
        </w:rPr>
        <w:t>”</w:t>
      </w:r>
      <w:r w:rsidRPr="00B3333E">
        <w:rPr>
          <w:rFonts w:ascii="Times New Roman" w:eastAsia="Times-Roman" w:hAnsi="Times New Roman" w:cs="Times New Roman"/>
          <w:kern w:val="0"/>
          <w:szCs w:val="21"/>
        </w:rPr>
        <w:t>, trace</w:t>
      </w:r>
      <w:r w:rsidRPr="00B3333E">
        <w:rPr>
          <w:rFonts w:ascii="Times New Roman" w:hAnsi="Times New Roman" w:cs="Times New Roman"/>
          <w:kern w:val="0"/>
          <w:szCs w:val="21"/>
        </w:rPr>
        <w:t xml:space="preserve">; </w:t>
      </w:r>
      <w:r w:rsidR="003A018F">
        <w:rPr>
          <w:rFonts w:ascii="Times New Roman" w:hAnsi="Times New Roman" w:cs="Times New Roman"/>
          <w:kern w:val="0"/>
          <w:szCs w:val="21"/>
        </w:rPr>
        <w:t>“</w:t>
      </w:r>
      <w:r w:rsidR="003A018F">
        <w:rPr>
          <w:rFonts w:ascii="Times New Roman" w:hAnsi="Times New Roman" w:cs="Times New Roman" w:hint="eastAsia"/>
          <w:kern w:val="0"/>
          <w:szCs w:val="21"/>
        </w:rPr>
        <w:t>\</w:t>
      </w:r>
      <w:r w:rsidR="003A018F">
        <w:rPr>
          <w:rFonts w:ascii="Times New Roman" w:hAnsi="Times New Roman" w:cs="Times New Roman"/>
          <w:kern w:val="0"/>
          <w:szCs w:val="21"/>
        </w:rPr>
        <w:t>”</w:t>
      </w:r>
      <w:r w:rsidR="003A018F">
        <w:rPr>
          <w:rFonts w:ascii="Times New Roman" w:hAnsi="Times New Roman" w:cs="Times New Roman" w:hint="eastAsia"/>
          <w:kern w:val="0"/>
          <w:szCs w:val="21"/>
        </w:rPr>
        <w:t>,</w:t>
      </w:r>
      <w:r w:rsidR="003A018F" w:rsidRPr="00B3333E">
        <w:rPr>
          <w:rFonts w:ascii="Times New Roman" w:hAnsi="Times New Roman" w:cs="Times New Roman"/>
          <w:kern w:val="0"/>
          <w:szCs w:val="21"/>
        </w:rPr>
        <w:t xml:space="preserve"> </w:t>
      </w:r>
      <w:r w:rsidRPr="00B3333E">
        <w:rPr>
          <w:rFonts w:ascii="Times New Roman" w:hAnsi="Times New Roman" w:cs="Times New Roman"/>
          <w:kern w:val="0"/>
          <w:szCs w:val="21"/>
        </w:rPr>
        <w:t>not detected in all of them.</w:t>
      </w:r>
      <w:proofErr w:type="gramEnd"/>
      <w:r>
        <w:rPr>
          <w:rFonts w:ascii="Times New Roman" w:hAnsi="Times New Roman" w:cs="Times New Roman"/>
          <w:kern w:val="0"/>
          <w:szCs w:val="21"/>
        </w:rPr>
        <w:t xml:space="preserve"> </w:t>
      </w:r>
      <w:proofErr w:type="spellStart"/>
      <w:r w:rsidRPr="00B3333E">
        <w:rPr>
          <w:rFonts w:ascii="Times New Roman" w:eastAsia="宋体" w:hAnsi="Times New Roman" w:cs="Times New Roman"/>
          <w:i/>
          <w:szCs w:val="21"/>
        </w:rPr>
        <w:t>Altica</w:t>
      </w:r>
      <w:proofErr w:type="spellEnd"/>
      <w:r w:rsidRPr="00B3333E">
        <w:rPr>
          <w:rFonts w:ascii="Times New Roman" w:eastAsia="宋体" w:hAnsi="Times New Roman" w:cs="Times New Roman"/>
          <w:i/>
          <w:szCs w:val="21"/>
        </w:rPr>
        <w:t xml:space="preserve"> </w:t>
      </w:r>
      <w:proofErr w:type="spellStart"/>
      <w:r w:rsidRPr="00B3333E">
        <w:rPr>
          <w:rFonts w:ascii="Times New Roman" w:eastAsia="宋体" w:hAnsi="Times New Roman" w:cs="Times New Roman"/>
          <w:i/>
          <w:szCs w:val="21"/>
        </w:rPr>
        <w:t>fragariae</w:t>
      </w:r>
      <w:proofErr w:type="spellEnd"/>
      <w:r w:rsidRPr="00B3333E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(AF), </w:t>
      </w:r>
      <w:r>
        <w:rPr>
          <w:rFonts w:ascii="Times New Roman" w:eastAsia="宋体" w:hAnsi="Times New Roman" w:cs="Times New Roman"/>
          <w:i/>
          <w:szCs w:val="21"/>
        </w:rPr>
        <w:t>A.</w:t>
      </w:r>
      <w:r w:rsidRPr="00B3333E">
        <w:rPr>
          <w:rFonts w:ascii="Times New Roman" w:eastAsia="宋体" w:hAnsi="Times New Roman" w:cs="Times New Roman"/>
          <w:i/>
          <w:szCs w:val="21"/>
        </w:rPr>
        <w:t xml:space="preserve"> </w:t>
      </w:r>
      <w:proofErr w:type="spellStart"/>
      <w:r w:rsidRPr="00B3333E">
        <w:rPr>
          <w:rFonts w:ascii="Times New Roman" w:hAnsi="Times New Roman" w:cs="Times New Roman"/>
          <w:i/>
          <w:kern w:val="0"/>
          <w:szCs w:val="21"/>
        </w:rPr>
        <w:t>viridicyanea</w:t>
      </w:r>
      <w:proofErr w:type="spellEnd"/>
      <w:r w:rsidRPr="00B3333E">
        <w:rPr>
          <w:rFonts w:ascii="Times New Roman" w:hAnsi="Times New Roman" w:cs="Times New Roman" w:hint="eastAsia"/>
          <w:kern w:val="0"/>
          <w:szCs w:val="21"/>
        </w:rPr>
        <w:t xml:space="preserve"> (AV)</w:t>
      </w:r>
      <w:r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B3333E">
        <w:rPr>
          <w:rFonts w:ascii="Times New Roman" w:hAnsi="Times New Roman" w:cs="Times New Roman"/>
          <w:iCs/>
          <w:kern w:val="0"/>
          <w:szCs w:val="21"/>
        </w:rPr>
        <w:t>F</w:t>
      </w:r>
      <w:r w:rsidRPr="00B3333E">
        <w:rPr>
          <w:rFonts w:ascii="Times New Roman" w:hAnsi="Times New Roman" w:cs="Times New Roman"/>
          <w:iCs/>
          <w:kern w:val="0"/>
          <w:szCs w:val="21"/>
          <w:vertAlign w:val="subscript"/>
        </w:rPr>
        <w:t>1</w:t>
      </w:r>
      <w:r w:rsidRPr="00B3333E">
        <w:rPr>
          <w:rFonts w:ascii="Times New Roman" w:hAnsi="Times New Roman" w:cs="Times New Roman" w:hint="eastAsia"/>
          <w:iCs/>
          <w:kern w:val="0"/>
          <w:szCs w:val="21"/>
          <w:vertAlign w:val="subscript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hybrids (</w:t>
      </w:r>
      <w:r w:rsidRPr="00B3333E">
        <w:rPr>
          <w:rFonts w:ascii="Times New Roman" w:eastAsia="宋体" w:hAnsi="Times New Roman" w:cs="Times New Roman"/>
          <w:szCs w:val="21"/>
        </w:rPr>
        <w:t>AV</w:t>
      </w:r>
      <w:r w:rsidRPr="00B3333E">
        <w:rPr>
          <w:rFonts w:ascii="Times New Roman" w:hAnsi="Times New Roman" w:cs="Times New Roman"/>
          <w:szCs w:val="21"/>
        </w:rPr>
        <w:t>♀×AF♂</w:t>
      </w:r>
      <w:r w:rsidRPr="00B3333E">
        <w:rPr>
          <w:rFonts w:ascii="Times New Roman" w:hAnsi="Times New Roman" w:cs="Times New Roman"/>
          <w:kern w:val="0"/>
          <w:szCs w:val="21"/>
        </w:rPr>
        <w:t>)</w:t>
      </w:r>
      <w:r w:rsidRPr="00B3333E">
        <w:rPr>
          <w:rFonts w:ascii="Times New Roman" w:hAnsi="Times New Roman" w:cs="Times New Roman"/>
          <w:iCs/>
          <w:kern w:val="0"/>
          <w:szCs w:val="21"/>
        </w:rPr>
        <w:t>, F</w:t>
      </w:r>
      <w:r w:rsidRPr="00B3333E">
        <w:rPr>
          <w:rFonts w:ascii="Times New Roman" w:hAnsi="Times New Roman" w:cs="Times New Roman"/>
          <w:iCs/>
          <w:kern w:val="0"/>
          <w:szCs w:val="21"/>
          <w:vertAlign w:val="subscript"/>
        </w:rPr>
        <w:t>2</w:t>
      </w:r>
      <w:r w:rsidRPr="00B3333E">
        <w:rPr>
          <w:rFonts w:ascii="Times New Roman" w:hAnsi="Times New Roman" w:cs="Times New Roman" w:hint="eastAsia"/>
          <w:iCs/>
          <w:kern w:val="0"/>
          <w:szCs w:val="21"/>
          <w:vertAlign w:val="subscript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hybrids (</w:t>
      </w:r>
      <w:r w:rsidRPr="00B3333E">
        <w:rPr>
          <w:rFonts w:ascii="Times New Roman" w:hAnsi="Times New Roman" w:cs="Times New Roman"/>
          <w:iCs/>
          <w:kern w:val="0"/>
          <w:szCs w:val="21"/>
        </w:rPr>
        <w:t>F</w:t>
      </w:r>
      <w:r w:rsidRPr="00B3333E">
        <w:rPr>
          <w:rFonts w:ascii="Times New Roman" w:hAnsi="Times New Roman" w:cs="Times New Roman"/>
          <w:iCs/>
          <w:kern w:val="0"/>
          <w:szCs w:val="21"/>
          <w:vertAlign w:val="subscript"/>
        </w:rPr>
        <w:t>1</w:t>
      </w:r>
      <w:r w:rsidRPr="00B3333E">
        <w:rPr>
          <w:rFonts w:ascii="Times New Roman" w:hAnsi="Times New Roman" w:cs="Times New Roman"/>
          <w:szCs w:val="21"/>
        </w:rPr>
        <w:t>♀×</w:t>
      </w:r>
      <w:r w:rsidRPr="00B3333E">
        <w:rPr>
          <w:rFonts w:ascii="Times New Roman" w:hAnsi="Times New Roman" w:cs="Times New Roman"/>
          <w:iCs/>
          <w:kern w:val="0"/>
          <w:szCs w:val="21"/>
        </w:rPr>
        <w:t>F</w:t>
      </w:r>
      <w:r w:rsidRPr="00B3333E">
        <w:rPr>
          <w:rFonts w:ascii="Times New Roman" w:hAnsi="Times New Roman" w:cs="Times New Roman"/>
          <w:iCs/>
          <w:kern w:val="0"/>
          <w:szCs w:val="21"/>
          <w:vertAlign w:val="subscript"/>
        </w:rPr>
        <w:t>1</w:t>
      </w:r>
      <w:r w:rsidRPr="00B3333E">
        <w:rPr>
          <w:rFonts w:ascii="Times New Roman" w:hAnsi="Times New Roman" w:cs="Times New Roman"/>
          <w:szCs w:val="21"/>
        </w:rPr>
        <w:t>♂</w:t>
      </w:r>
      <w:r w:rsidRPr="00B3333E">
        <w:rPr>
          <w:rFonts w:ascii="Times New Roman" w:hAnsi="Times New Roman" w:cs="Times New Roman"/>
          <w:kern w:val="0"/>
          <w:szCs w:val="21"/>
        </w:rPr>
        <w:t>)</w:t>
      </w:r>
      <w:r w:rsidRPr="00B3333E">
        <w:rPr>
          <w:rFonts w:ascii="Times New Roman" w:hAnsi="Times New Roman" w:cs="Times New Roman"/>
          <w:iCs/>
          <w:kern w:val="0"/>
          <w:szCs w:val="21"/>
        </w:rPr>
        <w:t xml:space="preserve">, </w:t>
      </w:r>
      <w:r>
        <w:rPr>
          <w:rFonts w:ascii="Times New Roman" w:hAnsi="Times New Roman" w:cs="Times New Roman"/>
          <w:iCs/>
          <w:kern w:val="0"/>
          <w:szCs w:val="21"/>
        </w:rPr>
        <w:t xml:space="preserve">backcross </w:t>
      </w:r>
      <w:r w:rsidRPr="00B3333E">
        <w:rPr>
          <w:rFonts w:ascii="Times New Roman" w:hAnsi="Times New Roman" w:cs="Times New Roman"/>
          <w:iCs/>
          <w:kern w:val="0"/>
          <w:szCs w:val="21"/>
        </w:rPr>
        <w:t>BC1</w:t>
      </w:r>
      <w:r w:rsidRPr="00B3333E">
        <w:rPr>
          <w:rFonts w:ascii="Times New Roman" w:hAnsi="Times New Roman" w:cs="Times New Roman" w:hint="eastAsia"/>
          <w:iCs/>
          <w:kern w:val="0"/>
          <w:szCs w:val="21"/>
        </w:rPr>
        <w:t xml:space="preserve"> </w:t>
      </w:r>
      <w:r w:rsidRPr="00B3333E">
        <w:rPr>
          <w:rFonts w:ascii="Times New Roman" w:hAnsi="Times New Roman" w:cs="Times New Roman"/>
          <w:iCs/>
          <w:kern w:val="0"/>
          <w:szCs w:val="21"/>
        </w:rPr>
        <w:t>(</w:t>
      </w:r>
      <w:r w:rsidRPr="00B3333E">
        <w:rPr>
          <w:rFonts w:ascii="Times New Roman" w:eastAsia="宋体" w:hAnsi="Times New Roman" w:cs="Times New Roman"/>
          <w:szCs w:val="21"/>
        </w:rPr>
        <w:t>AV</w:t>
      </w:r>
      <w:r w:rsidRPr="00B3333E">
        <w:rPr>
          <w:rFonts w:ascii="Times New Roman" w:hAnsi="Times New Roman" w:cs="Times New Roman"/>
          <w:szCs w:val="21"/>
        </w:rPr>
        <w:t>♀×</w:t>
      </w:r>
      <w:r w:rsidRPr="00B3333E">
        <w:rPr>
          <w:rFonts w:ascii="Times New Roman" w:hAnsi="Times New Roman" w:cs="Times New Roman"/>
          <w:iCs/>
          <w:kern w:val="0"/>
          <w:szCs w:val="21"/>
        </w:rPr>
        <w:t>F</w:t>
      </w:r>
      <w:r w:rsidRPr="00B3333E">
        <w:rPr>
          <w:rFonts w:ascii="Times New Roman" w:hAnsi="Times New Roman" w:cs="Times New Roman"/>
          <w:iCs/>
          <w:kern w:val="0"/>
          <w:szCs w:val="21"/>
          <w:vertAlign w:val="subscript"/>
        </w:rPr>
        <w:t>1</w:t>
      </w:r>
      <w:r w:rsidRPr="00B3333E">
        <w:rPr>
          <w:rFonts w:ascii="Times New Roman" w:hAnsi="Times New Roman" w:cs="Times New Roman"/>
          <w:szCs w:val="21"/>
        </w:rPr>
        <w:t>♂</w:t>
      </w:r>
      <w:r w:rsidRPr="00B3333E">
        <w:rPr>
          <w:rFonts w:ascii="Times New Roman" w:hAnsi="Times New Roman" w:cs="Times New Roman"/>
          <w:iCs/>
          <w:kern w:val="0"/>
          <w:szCs w:val="21"/>
        </w:rPr>
        <w:t xml:space="preserve">), </w:t>
      </w:r>
      <w:r>
        <w:rPr>
          <w:rFonts w:ascii="Times New Roman" w:hAnsi="Times New Roman" w:cs="Times New Roman"/>
          <w:iCs/>
          <w:kern w:val="0"/>
          <w:szCs w:val="21"/>
        </w:rPr>
        <w:t xml:space="preserve">backcross </w:t>
      </w:r>
      <w:r w:rsidRPr="00B3333E">
        <w:rPr>
          <w:rFonts w:ascii="Times New Roman" w:hAnsi="Times New Roman" w:cs="Times New Roman"/>
          <w:iCs/>
          <w:kern w:val="0"/>
          <w:szCs w:val="21"/>
        </w:rPr>
        <w:t>BC2</w:t>
      </w:r>
      <w:r w:rsidRPr="00B3333E">
        <w:rPr>
          <w:rFonts w:ascii="Times New Roman" w:hAnsi="Times New Roman" w:cs="Times New Roman" w:hint="eastAsia"/>
          <w:iCs/>
          <w:kern w:val="0"/>
          <w:szCs w:val="21"/>
        </w:rPr>
        <w:t xml:space="preserve"> </w:t>
      </w:r>
      <w:r w:rsidRPr="00B3333E">
        <w:rPr>
          <w:rFonts w:ascii="Times New Roman" w:hAnsi="Times New Roman" w:cs="Times New Roman"/>
          <w:iCs/>
          <w:kern w:val="0"/>
          <w:szCs w:val="21"/>
        </w:rPr>
        <w:t>(</w:t>
      </w:r>
      <w:r w:rsidRPr="00B3333E">
        <w:rPr>
          <w:rFonts w:ascii="Times New Roman" w:eastAsia="宋体" w:hAnsi="Times New Roman" w:cs="Times New Roman"/>
          <w:szCs w:val="21"/>
        </w:rPr>
        <w:t>AF</w:t>
      </w:r>
      <w:r w:rsidRPr="00B3333E">
        <w:rPr>
          <w:rFonts w:ascii="Times New Roman" w:hAnsi="Times New Roman" w:cs="Times New Roman"/>
          <w:szCs w:val="21"/>
        </w:rPr>
        <w:t>♀×</w:t>
      </w:r>
      <w:r w:rsidRPr="00B3333E">
        <w:rPr>
          <w:rFonts w:ascii="Times New Roman" w:hAnsi="Times New Roman" w:cs="Times New Roman"/>
          <w:iCs/>
          <w:kern w:val="0"/>
          <w:szCs w:val="21"/>
        </w:rPr>
        <w:t>F</w:t>
      </w:r>
      <w:r w:rsidRPr="00B3333E">
        <w:rPr>
          <w:rFonts w:ascii="Times New Roman" w:hAnsi="Times New Roman" w:cs="Times New Roman"/>
          <w:iCs/>
          <w:kern w:val="0"/>
          <w:szCs w:val="21"/>
          <w:vertAlign w:val="subscript"/>
        </w:rPr>
        <w:t>1</w:t>
      </w:r>
      <w:r w:rsidRPr="00B3333E">
        <w:rPr>
          <w:rFonts w:ascii="Times New Roman" w:hAnsi="Times New Roman" w:cs="Times New Roman"/>
          <w:szCs w:val="21"/>
        </w:rPr>
        <w:t>♂</w:t>
      </w:r>
      <w:r w:rsidRPr="00B3333E">
        <w:rPr>
          <w:rFonts w:ascii="Times New Roman" w:hAnsi="Times New Roman" w:cs="Times New Roman"/>
          <w:iCs/>
          <w:kern w:val="0"/>
          <w:szCs w:val="21"/>
        </w:rPr>
        <w:t xml:space="preserve">), </w:t>
      </w:r>
      <w:r>
        <w:rPr>
          <w:rFonts w:ascii="Times New Roman" w:hAnsi="Times New Roman" w:cs="Times New Roman"/>
          <w:iCs/>
          <w:kern w:val="0"/>
          <w:szCs w:val="21"/>
        </w:rPr>
        <w:t xml:space="preserve">and backcross </w:t>
      </w:r>
      <w:r w:rsidRPr="00B3333E">
        <w:rPr>
          <w:rFonts w:ascii="Times New Roman" w:hAnsi="Times New Roman" w:cs="Times New Roman"/>
          <w:iCs/>
          <w:kern w:val="0"/>
          <w:szCs w:val="21"/>
        </w:rPr>
        <w:t>BC3</w:t>
      </w:r>
      <w:r w:rsidRPr="00B3333E">
        <w:rPr>
          <w:rFonts w:ascii="Times New Roman" w:hAnsi="Times New Roman" w:cs="Times New Roman" w:hint="eastAsia"/>
          <w:iCs/>
          <w:kern w:val="0"/>
          <w:szCs w:val="21"/>
        </w:rPr>
        <w:t xml:space="preserve"> </w:t>
      </w:r>
      <w:r w:rsidRPr="00B3333E">
        <w:rPr>
          <w:rFonts w:ascii="Times New Roman" w:hAnsi="Times New Roman" w:cs="Times New Roman"/>
          <w:iCs/>
          <w:kern w:val="0"/>
          <w:szCs w:val="21"/>
        </w:rPr>
        <w:t>(F</w:t>
      </w:r>
      <w:r w:rsidRPr="00B3333E">
        <w:rPr>
          <w:rFonts w:ascii="Times New Roman" w:hAnsi="Times New Roman" w:cs="Times New Roman"/>
          <w:iCs/>
          <w:kern w:val="0"/>
          <w:szCs w:val="21"/>
          <w:vertAlign w:val="subscript"/>
        </w:rPr>
        <w:t>1</w:t>
      </w:r>
      <w:r w:rsidRPr="00B3333E">
        <w:rPr>
          <w:rFonts w:ascii="Times New Roman" w:hAnsi="Times New Roman" w:cs="Times New Roman"/>
          <w:szCs w:val="21"/>
        </w:rPr>
        <w:t>♀×</w:t>
      </w:r>
      <w:r w:rsidRPr="00B3333E">
        <w:rPr>
          <w:rFonts w:ascii="Times New Roman" w:eastAsia="宋体" w:hAnsi="Times New Roman" w:cs="Times New Roman"/>
          <w:szCs w:val="21"/>
        </w:rPr>
        <w:t>AF</w:t>
      </w:r>
      <w:r w:rsidRPr="00B3333E">
        <w:rPr>
          <w:rFonts w:ascii="Times New Roman" w:hAnsi="Times New Roman" w:cs="Times New Roman"/>
          <w:szCs w:val="21"/>
        </w:rPr>
        <w:t>♂</w:t>
      </w:r>
      <w:r w:rsidRPr="00B3333E">
        <w:rPr>
          <w:rFonts w:ascii="Times New Roman" w:hAnsi="Times New Roman" w:cs="Times New Roman"/>
          <w:iCs/>
          <w:kern w:val="0"/>
          <w:szCs w:val="21"/>
        </w:rPr>
        <w:t>)</w:t>
      </w:r>
      <w:r w:rsidRPr="00B3333E">
        <w:rPr>
          <w:rFonts w:ascii="Times New Roman" w:hAnsi="Times New Roman" w:cs="Times New Roman"/>
          <w:kern w:val="0"/>
          <w:szCs w:val="21"/>
        </w:rPr>
        <w:t>.</w:t>
      </w:r>
    </w:p>
    <w:tbl>
      <w:tblPr>
        <w:tblStyle w:val="a5"/>
        <w:tblW w:w="15587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61"/>
        <w:gridCol w:w="1941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A148C" w:rsidRPr="00142F2E" w14:paraId="5FAD42A9" w14:textId="77777777" w:rsidTr="003A018F">
        <w:trPr>
          <w:trHeight w:val="312"/>
          <w:jc w:val="center"/>
        </w:trPr>
        <w:tc>
          <w:tcPr>
            <w:tcW w:w="485" w:type="dxa"/>
            <w:tcBorders>
              <w:bottom w:val="nil"/>
            </w:tcBorders>
          </w:tcPr>
          <w:bookmarkEnd w:id="0"/>
          <w:p w14:paraId="101D43E0" w14:textId="77777777" w:rsidR="00BD53E0" w:rsidRPr="00142F2E" w:rsidRDefault="00BD53E0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No</w:t>
            </w:r>
          </w:p>
        </w:tc>
        <w:tc>
          <w:tcPr>
            <w:tcW w:w="561" w:type="dxa"/>
            <w:tcBorders>
              <w:bottom w:val="nil"/>
            </w:tcBorders>
          </w:tcPr>
          <w:p w14:paraId="4DC1AEBB" w14:textId="77777777" w:rsidR="00BD53E0" w:rsidRPr="00142F2E" w:rsidRDefault="00BD53E0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R.I.</w:t>
            </w:r>
          </w:p>
        </w:tc>
        <w:tc>
          <w:tcPr>
            <w:tcW w:w="1941" w:type="dxa"/>
            <w:tcBorders>
              <w:bottom w:val="nil"/>
            </w:tcBorders>
          </w:tcPr>
          <w:p w14:paraId="1A592B48" w14:textId="77777777" w:rsidR="00BD53E0" w:rsidRPr="00142F2E" w:rsidRDefault="00BD53E0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Hydrocarbon</w:t>
            </w:r>
          </w:p>
        </w:tc>
        <w:tc>
          <w:tcPr>
            <w:tcW w:w="6300" w:type="dxa"/>
            <w:gridSpan w:val="7"/>
            <w:tcBorders>
              <w:bottom w:val="nil"/>
            </w:tcBorders>
          </w:tcPr>
          <w:p w14:paraId="69DE197C" w14:textId="77777777" w:rsidR="00BD53E0" w:rsidRPr="00142F2E" w:rsidRDefault="00BD53E0" w:rsidP="00BD53E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 w:hint="eastAsia"/>
                <w:sz w:val="15"/>
                <w:szCs w:val="15"/>
              </w:rPr>
              <w:t>females</w:t>
            </w:r>
          </w:p>
        </w:tc>
        <w:tc>
          <w:tcPr>
            <w:tcW w:w="6300" w:type="dxa"/>
            <w:gridSpan w:val="7"/>
            <w:tcBorders>
              <w:bottom w:val="nil"/>
            </w:tcBorders>
          </w:tcPr>
          <w:p w14:paraId="088489F5" w14:textId="77777777" w:rsidR="00BD53E0" w:rsidRPr="00142F2E" w:rsidRDefault="00BD53E0" w:rsidP="00BD53E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 w:hint="eastAsia"/>
                <w:sz w:val="15"/>
                <w:szCs w:val="15"/>
              </w:rPr>
              <w:t>males</w:t>
            </w:r>
          </w:p>
        </w:tc>
      </w:tr>
      <w:tr w:rsidR="00877B2A" w:rsidRPr="00142F2E" w14:paraId="43F3B7C3" w14:textId="77777777" w:rsidTr="003A018F">
        <w:trPr>
          <w:trHeight w:val="297"/>
          <w:jc w:val="center"/>
        </w:trPr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14:paraId="14E33240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6B0B8775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14:paraId="345874E9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4089ED94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AV-</w:t>
            </w:r>
            <w:r w:rsidR="00BD53E0" w:rsidRPr="00142F2E">
              <w:rPr>
                <w:rFonts w:ascii="Times New Roman" w:hAnsi="Times New Roman" w:cs="Times New Roman"/>
                <w:sz w:val="15"/>
                <w:szCs w:val="15"/>
              </w:rPr>
              <w:t>♀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066C25EE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BC1-</w:t>
            </w:r>
            <w:r w:rsidR="00BD53E0" w:rsidRPr="00142F2E">
              <w:rPr>
                <w:rFonts w:ascii="Times New Roman" w:hAnsi="Times New Roman" w:cs="Times New Roman"/>
                <w:sz w:val="15"/>
                <w:szCs w:val="15"/>
              </w:rPr>
              <w:t>♀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DF7C2CB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BC2-</w:t>
            </w:r>
            <w:r w:rsidR="00BD53E0" w:rsidRPr="00142F2E">
              <w:rPr>
                <w:rFonts w:ascii="Times New Roman" w:hAnsi="Times New Roman" w:cs="Times New Roman"/>
                <w:sz w:val="15"/>
                <w:szCs w:val="15"/>
              </w:rPr>
              <w:t>♀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24F8F3D0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BC3-</w:t>
            </w:r>
            <w:r w:rsidR="00BD53E0" w:rsidRPr="00142F2E">
              <w:rPr>
                <w:rFonts w:ascii="Times New Roman" w:hAnsi="Times New Roman" w:cs="Times New Roman"/>
                <w:sz w:val="15"/>
                <w:szCs w:val="15"/>
              </w:rPr>
              <w:t>♀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DAE3505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F1-</w:t>
            </w:r>
            <w:r w:rsidR="00BD53E0" w:rsidRPr="00142F2E">
              <w:rPr>
                <w:rFonts w:ascii="Times New Roman" w:hAnsi="Times New Roman" w:cs="Times New Roman"/>
                <w:sz w:val="15"/>
                <w:szCs w:val="15"/>
              </w:rPr>
              <w:t>♀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1F350571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F2-</w:t>
            </w:r>
            <w:r w:rsidR="00BD53E0" w:rsidRPr="00142F2E">
              <w:rPr>
                <w:rFonts w:ascii="Times New Roman" w:hAnsi="Times New Roman" w:cs="Times New Roman"/>
                <w:sz w:val="15"/>
                <w:szCs w:val="15"/>
              </w:rPr>
              <w:t>♀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501E8702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AF-</w:t>
            </w:r>
            <w:r w:rsidR="00BD53E0" w:rsidRPr="00142F2E">
              <w:rPr>
                <w:rFonts w:ascii="Times New Roman" w:hAnsi="Times New Roman" w:cs="Times New Roman"/>
                <w:sz w:val="15"/>
                <w:szCs w:val="15"/>
              </w:rPr>
              <w:t>♀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3E2E3217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AV-</w:t>
            </w:r>
            <w:r w:rsidR="00BD53E0" w:rsidRPr="00142F2E">
              <w:rPr>
                <w:rFonts w:ascii="Times New Roman" w:hAnsi="Times New Roman" w:cs="Times New Roman"/>
                <w:sz w:val="15"/>
                <w:szCs w:val="15"/>
              </w:rPr>
              <w:t>♂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0D447872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BC1-</w:t>
            </w:r>
            <w:r w:rsidR="00BD53E0" w:rsidRPr="00142F2E">
              <w:rPr>
                <w:rFonts w:ascii="Times New Roman" w:hAnsi="Times New Roman" w:cs="Times New Roman"/>
                <w:sz w:val="15"/>
                <w:szCs w:val="15"/>
              </w:rPr>
              <w:t>♂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16CD69F5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BC2-</w:t>
            </w:r>
            <w:r w:rsidR="00BD53E0" w:rsidRPr="00142F2E">
              <w:rPr>
                <w:rFonts w:ascii="Times New Roman" w:hAnsi="Times New Roman" w:cs="Times New Roman"/>
                <w:sz w:val="15"/>
                <w:szCs w:val="15"/>
              </w:rPr>
              <w:t>♂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6166ACDA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BC3-</w:t>
            </w:r>
            <w:r w:rsidR="00BD53E0" w:rsidRPr="00142F2E">
              <w:rPr>
                <w:rFonts w:ascii="Times New Roman" w:hAnsi="Times New Roman" w:cs="Times New Roman"/>
                <w:sz w:val="15"/>
                <w:szCs w:val="15"/>
              </w:rPr>
              <w:t>♂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3B0200A9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F1-</w:t>
            </w:r>
            <w:r w:rsidR="00BD53E0" w:rsidRPr="00142F2E">
              <w:rPr>
                <w:rFonts w:ascii="Times New Roman" w:hAnsi="Times New Roman" w:cs="Times New Roman"/>
                <w:sz w:val="15"/>
                <w:szCs w:val="15"/>
              </w:rPr>
              <w:t>♂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56E02896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F2-</w:t>
            </w:r>
            <w:r w:rsidR="00BD53E0" w:rsidRPr="00142F2E">
              <w:rPr>
                <w:rFonts w:ascii="Times New Roman" w:hAnsi="Times New Roman" w:cs="Times New Roman"/>
                <w:sz w:val="15"/>
                <w:szCs w:val="15"/>
              </w:rPr>
              <w:t>♂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081F07C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AF-</w:t>
            </w:r>
            <w:r w:rsidR="00BD53E0" w:rsidRPr="00142F2E">
              <w:rPr>
                <w:rFonts w:ascii="Times New Roman" w:hAnsi="Times New Roman" w:cs="Times New Roman"/>
                <w:sz w:val="15"/>
                <w:szCs w:val="15"/>
              </w:rPr>
              <w:t>♂</w:t>
            </w:r>
          </w:p>
        </w:tc>
      </w:tr>
      <w:tr w:rsidR="00877B2A" w:rsidRPr="00142F2E" w14:paraId="2510E947" w14:textId="77777777" w:rsidTr="003A018F">
        <w:trPr>
          <w:trHeight w:val="312"/>
          <w:jc w:val="center"/>
        </w:trPr>
        <w:tc>
          <w:tcPr>
            <w:tcW w:w="485" w:type="dxa"/>
            <w:tcBorders>
              <w:top w:val="single" w:sz="4" w:space="0" w:color="auto"/>
              <w:bottom w:val="nil"/>
            </w:tcBorders>
          </w:tcPr>
          <w:p w14:paraId="77DD9146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</w:tcPr>
          <w:p w14:paraId="0A1B17AE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2734</w:t>
            </w: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14:paraId="4C681B64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11-methyl-heptacosane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0EFB979" w14:textId="048F83EA" w:rsidR="00F24C05" w:rsidRPr="00142F2E" w:rsidRDefault="003A018F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42F2E">
              <w:rPr>
                <w:rFonts w:ascii="Times New Roman" w:hAnsi="Times New Roman" w:cs="Times New Roman" w:hint="eastAsia"/>
                <w:sz w:val="15"/>
                <w:szCs w:val="15"/>
              </w:rPr>
              <w:t>tr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7AB3140" w14:textId="02CB7FED" w:rsidR="00F24C05" w:rsidRPr="00142F2E" w:rsidRDefault="003A018F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42F2E">
              <w:rPr>
                <w:rFonts w:ascii="Times New Roman" w:hAnsi="Times New Roman" w:cs="Times New Roman" w:hint="eastAsia"/>
                <w:sz w:val="15"/>
                <w:szCs w:val="15"/>
              </w:rPr>
              <w:t>tr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D8D1302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0.97±0.77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81EF46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1.45±1.24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669270C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0.73±0.70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AFE457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1.04±0.91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7BB834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1.23±0.49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FA90D1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0.17±0.07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3682FA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0.38±0.44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EF9F78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0.80±0.25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699133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2.06±1.85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982E87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1.29±0.97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E1DF68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1.81±1.96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E86665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1.54±0.58</w:t>
            </w:r>
          </w:p>
        </w:tc>
      </w:tr>
      <w:tr w:rsidR="00877B2A" w:rsidRPr="00142F2E" w14:paraId="5A97FED4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14D2222F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5C76334C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2737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3D9ADCBA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unknown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912978B" w14:textId="003B6CD9" w:rsidR="00F24C05" w:rsidRPr="00142F2E" w:rsidRDefault="003A018F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142F2E">
              <w:rPr>
                <w:rFonts w:ascii="Times New Roman" w:hAnsi="Times New Roman" w:cs="Times New Roman" w:hint="eastAsia"/>
                <w:sz w:val="15"/>
                <w:szCs w:val="15"/>
              </w:rPr>
              <w:t>tr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94CB6B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0.17±0.22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F0B6B9D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1.16±0.46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42C690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0.98±0.49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6C55F0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0.75±0.35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DC29B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0.71±0.58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5397A4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1.17±0.25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915723B" w14:textId="77777777" w:rsidR="00F24C05" w:rsidRPr="00142F2E" w:rsidRDefault="009A7878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\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6CBF2E2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0.27±0.24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931C3C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0.92±0.25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531B1C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1.13±0.42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E7D96A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0.60±0.30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30A48F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0.77±0.68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C9DBE3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2.23±0.66</w:t>
            </w:r>
          </w:p>
        </w:tc>
      </w:tr>
      <w:tr w:rsidR="00877B2A" w:rsidRPr="00142F2E" w14:paraId="0091D46D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1417EE99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7529266A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2740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46B3B19C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7-methyl-heptacosane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B1864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0.06±0.10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37A805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0.20±0.20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D9A0BA1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0.91±0.29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9BCF5A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0.86±0.29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129038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0.81±0.31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D790F42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0.67±0.46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84B402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1.16±0.17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9E9D91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0.12±0.04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B39F98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0.26±0.26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A27B14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0.91±0.19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FC7B6F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1.02±0.18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BC3365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0.66±0.18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B077C52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0.68±0.39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93926C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1.01±0.50</w:t>
            </w:r>
          </w:p>
        </w:tc>
      </w:tr>
      <w:tr w:rsidR="00877B2A" w:rsidRPr="00142F2E" w14:paraId="72BC7FA0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758F002F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0A06F9D3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2835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48AABE23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13-methyl-octacosane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94D1E2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0.10±0.11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E8B9FE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0.31±0.32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824EEA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1.38±0.76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B1A335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1.52±2.45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7312DC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0.83±0.31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4B637F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0.98±0.71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D8CA35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0.77±0.20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763207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0.19±0.08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E04EB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0.40±0.23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83991A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1.04±0.37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394E00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1.50±0.51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1641CC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0.86±0.36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8AFDD4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0.84±0.60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DC8930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1.03±0.44</w:t>
            </w:r>
          </w:p>
        </w:tc>
      </w:tr>
      <w:tr w:rsidR="00877B2A" w:rsidRPr="00142F2E" w14:paraId="25352F31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44791D67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7569D10E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2863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778601B7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2-methyl-octacosane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AFCBE9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1.40±0.46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D28A37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3.73±2.79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B13C268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7.22±1.22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015CFD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8.43±2.04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FD376E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6.39±1.92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E86135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6.21±3.31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A03DF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11.29±1.29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6759B92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1.59±0.36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8DE196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5.72±4.24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B80D3A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8.96±1.36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440AE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8.89±1.69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5630EF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6.88±1.34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4420BC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7.32±4.06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CA6FF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11.33±2.59</w:t>
            </w:r>
          </w:p>
        </w:tc>
      </w:tr>
      <w:tr w:rsidR="00877B2A" w:rsidRPr="00142F2E" w14:paraId="2A315ED0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04603EF3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7B5BA313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2900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058C15F4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n-</w:t>
            </w:r>
            <w:proofErr w:type="spellStart"/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nonacosane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A32E377" w14:textId="77777777" w:rsidR="00F24C05" w:rsidRPr="00142F2E" w:rsidRDefault="009A7878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\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D4D446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0.24±0.33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8467DD5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1.44±0.76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35640B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1.55±0.77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EFDEC1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1.03±0.58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E5659D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1.27±1.03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1C144C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1.44±0.24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E785E8F" w14:textId="77777777" w:rsidR="00F24C05" w:rsidRPr="00142F2E" w:rsidRDefault="009A7878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\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AD06CB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0.22±0.18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8E871D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1.61±0.59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865180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1.75±0.80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956CDB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0.87±0.45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21E6F72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1.33±1.09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4A64852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1.49±0.31</w:t>
            </w:r>
          </w:p>
        </w:tc>
      </w:tr>
      <w:tr w:rsidR="00877B2A" w:rsidRPr="00142F2E" w14:paraId="3242BCFC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430F1021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33EA8F2A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2926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48831B8B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 xml:space="preserve">13-methyl-nonacosane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C482C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1.92±0.53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5DAF47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6.00±3.79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BE1A56A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12.12±1.36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A93BD1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13.97±2.27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C9A5D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12.37±2.31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2EC39C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10.03±4.31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B71F0E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18.42±1.02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D345A4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2.68±0.50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C797AF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8.79±4.68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B6F2FB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15.92±1.16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386857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15.42±2.49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ABA844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12.84±1.76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071D9D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11.94±4.00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ABF91A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17.76±2.88</w:t>
            </w:r>
          </w:p>
        </w:tc>
      </w:tr>
      <w:tr w:rsidR="00877B2A" w:rsidRPr="00142F2E" w14:paraId="1109A02E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4558CDD0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7ADC7C3A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2938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7796AAD6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9-methyl-nonacosane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A24D7F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5.68±1.38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7EF5A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6.98±2.36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BA3D5D8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11.10±2.00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74FC42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12.87±1.93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A25737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11.83±1.41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9CBB83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10.10±2.25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767900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15.92±1.21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B0CC88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9.05±0.83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4761CD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9.29±2.84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23E361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14.22±1.61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7AE924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12.96±1.66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2DCFC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12.22±1.18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B8820E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11.48±1.96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062956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13.15±1.80</w:t>
            </w:r>
          </w:p>
        </w:tc>
      </w:tr>
      <w:tr w:rsidR="00877B2A" w:rsidRPr="00142F2E" w14:paraId="273725EA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3952B497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9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34E6E151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2941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185EBFD0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7-methyl-nonacosane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5F14AC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0.50±0.22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4CF9C2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1.35±0.91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BA72DEE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3.03±0.86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799FD8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2.94±0.65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99FAD1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2.08±0.55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DC0E43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2.05±1.08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BFED72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3.26±0.48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A92066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0.77±0.19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0D9A6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1.22±1.01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7EA3A1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3.64±1.17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C34CD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2.85±0.99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26693D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3.38±0.64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42757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2.43±1.13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A2738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3.96±0.83</w:t>
            </w:r>
          </w:p>
        </w:tc>
      </w:tr>
      <w:tr w:rsidR="00877B2A" w:rsidRPr="00142F2E" w14:paraId="67BADBBC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09B63F01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10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2F9BB74C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2958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03D39F5A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?,?-dimethyl-</w:t>
            </w:r>
            <w:proofErr w:type="spellStart"/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nonacosane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94F0C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4.94±1.28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4E5B4C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5.24±1.40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55B9EB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3.87±0.79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2CA54F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4.30±1.01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72A9DD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5.65±1.38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8F507B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5.32±1.48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36829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4.46±0.51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53D168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7.57±1.36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396F98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6.49±1.57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1EEEBB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4.73±0.92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5D565C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4.79±1.17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6AE7A2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6.02±0.96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E9020F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5.72±1.85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A4DDA42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4.08±1.03</w:t>
            </w:r>
          </w:p>
        </w:tc>
      </w:tr>
      <w:tr w:rsidR="00877B2A" w:rsidRPr="00142F2E" w14:paraId="7B2FB410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068C9943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11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5AE04A46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2975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698E3C57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?,?-dimethyl-</w:t>
            </w:r>
            <w:proofErr w:type="spellStart"/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nonacosane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ADB87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1.58±0.45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3896A9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5.40±4.48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9CA1A42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13.93±1.97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95E513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14.98±3.32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25F3CF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12.02±1.72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AB3C01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11.00±6.03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CDC970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16.24±1.93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599F61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1.94±0.32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E831D22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6.21±3.99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7018B7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16.36±2.03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14F9C6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15.63±2.28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630359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15.23±1.83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285E78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12.02±6.21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61127C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15.11±2.15</w:t>
            </w:r>
          </w:p>
        </w:tc>
      </w:tr>
      <w:tr w:rsidR="00877B2A" w:rsidRPr="00142F2E" w14:paraId="13AB9CCC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701BC18C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12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73DCFBE3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2981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7FB8202F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5,15-dimethyl-nonacosane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5B79A7E" w14:textId="77777777" w:rsidR="00F24C05" w:rsidRPr="00142F2E" w:rsidRDefault="009A7878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\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FAEB18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0.66±0.61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DCAAFB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1.91±0.70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B98489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2.19±0.57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26520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1.13±0.31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525A9B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1.42±0.95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0EC9CE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2.39±0.18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04D534A" w14:textId="77777777" w:rsidR="00F24C05" w:rsidRPr="00142F2E" w:rsidRDefault="009A7878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\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1812F3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0.43±0.71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3FE7D5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2.37±0.39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51B83A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2.30±0.57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B9703C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1.83±0.21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B7895C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1.65±1.05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C17AF4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2.52±0.64</w:t>
            </w:r>
          </w:p>
        </w:tc>
      </w:tr>
      <w:tr w:rsidR="00877B2A" w:rsidRPr="00142F2E" w14:paraId="26F8E30E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39AAF076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13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6DD7BB1A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3032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0831C54B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12-methyl-triacontane 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86A70A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1.33±0.29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670055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1.71±0.64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28AAD35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2.92±0.92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D239DB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2.51±0.38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A66A96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2.99±0.75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F7CF30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2.28±0.65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7838ED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2.64±0.34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0B6BE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1.71±0.34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A38482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1.53±0.40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35C17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2.64±0.24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54BA0E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2.62±0.44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68EAC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2.48±0.52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103AFD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2.08±0.65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57E3D0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3.18±0.91</w:t>
            </w:r>
          </w:p>
        </w:tc>
      </w:tr>
      <w:tr w:rsidR="00877B2A" w:rsidRPr="00142F2E" w14:paraId="63DD7E98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352B66EE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5D187FF1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3035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0FF12555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10-methyl-triacontane 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131ED1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1.26±0.42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3627D6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1.88±0.66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4729D28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2.61±0.75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C03EA3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2.62±1.35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3CFBE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2.03±0.49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799729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2.26±0.89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4CCD26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1.53±0.20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AFCBC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1.42±0.32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32A34E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1.98±0.49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53CCCC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2.43±0.58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887B02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3.18±1.41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87C955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1.35±0.41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E79082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1.92±0.60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43AEE8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2.94±1.10</w:t>
            </w:r>
          </w:p>
        </w:tc>
      </w:tr>
      <w:tr w:rsidR="00877B2A" w:rsidRPr="00142F2E" w14:paraId="68832264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434E66FC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15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31D19C40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 xml:space="preserve">3062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516420C3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2-methyl-triacontane 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949A6B2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2.95±0.55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98CA39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3.13±0.64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36C1EFC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3.29±0.45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ED888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2.62±1.13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49C95B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2.97±0.51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285722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3.09±0.90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4A3A26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1.59±0.14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499DE0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3.07±0.35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DE7642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2.89±0.83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0F9C2B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2.44±0.33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B0009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2.49±0.85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3142C8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2.04±0.26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7FBFD7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2.34±0.87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936DB2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2.31±0.60</w:t>
            </w:r>
          </w:p>
        </w:tc>
      </w:tr>
      <w:tr w:rsidR="00877B2A" w:rsidRPr="00142F2E" w14:paraId="7066014C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09CB3664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16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53F2488F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3100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10D67290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n-</w:t>
            </w:r>
            <w:proofErr w:type="spellStart"/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hentriacontane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DF5C54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13.4±2.33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89DC26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9.15±1.52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738D20C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6.43±1.86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9DEF94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4.63±1.19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A0D768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8.61±1.98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189D8A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7.33±2.50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4AAD2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3.63±0.32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BE0B8F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15.23±2.92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72567E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8.29±1.40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10FCE4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4.42±0.50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66A417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4.03±1.29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55DE50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6.54±1.04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E28B20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6.08±2.62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A42D15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3.48±0.35</w:t>
            </w:r>
          </w:p>
        </w:tc>
      </w:tr>
      <w:tr w:rsidR="00877B2A" w:rsidRPr="00142F2E" w14:paraId="01E2E545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144CA2D8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17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5B0FF10A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3132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0D9EEBCC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11-methyl-hentriacontane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4C8987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16.88±1.61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E8D351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11.09±3.03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A3B825C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4.74±0.60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04E1A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3.80±1.62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E52BD62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6.31±0.76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738250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7.80±4.30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FF161D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2.24±0.23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A448A2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15.52±1.39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2756BA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10.53±3.10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DB01CA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3.01±0.56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47AF2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2.94±1.86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170A1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5.47±0.57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BEBD50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6.07±4.23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159176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2.25±0.57</w:t>
            </w:r>
          </w:p>
        </w:tc>
      </w:tr>
      <w:tr w:rsidR="00877B2A" w:rsidRPr="00142F2E" w14:paraId="24285A37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78823372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18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35FCA323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3160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380B56E6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2-methyl-hentriacontane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6117F9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13.35±0.99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85862A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10.98±3.26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1CD6D3F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4.97±1.16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E4D5C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3.92±1.86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5EA804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6.03±1.26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048BC4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7.36±3.99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16AC3F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2.01±0.35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7ED613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11.51±0.97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8B6ECB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10.43±3.63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CA5219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2.78±0.84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606A5A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3.27±1.37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0CCA0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6.31±0.83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B0809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6.01±4.22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742AE6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1.86±0.69</w:t>
            </w:r>
          </w:p>
        </w:tc>
      </w:tr>
      <w:tr w:rsidR="00877B2A" w:rsidRPr="00142F2E" w14:paraId="1A5F5AD4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3B19B271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19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63DF774F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3161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0EF0FEE0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unknown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E6E7D70" w14:textId="77777777" w:rsidR="00F24C05" w:rsidRPr="00142F2E" w:rsidRDefault="009A7878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\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FCF160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0.21±0.43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68C799C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1.63±0.63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6222DB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1.97±1.09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840895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0.52±0.63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EE2A45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0.55±0.72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7C7FC4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2.07±0.76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E269CCA" w14:textId="77777777" w:rsidR="00F24C05" w:rsidRPr="00142F2E" w:rsidRDefault="009A7878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\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A59DF9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0.05±0.18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4E3F83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1.55±0.74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8B5B3E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1.75±0.50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C2F2D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0.18±0.55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AEBFB9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0.71±0.67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A200B5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1.67±0.51</w:t>
            </w:r>
          </w:p>
        </w:tc>
      </w:tr>
      <w:tr w:rsidR="00877B2A" w:rsidRPr="00142F2E" w14:paraId="0E2066F1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572C2B2A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20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5480D448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3172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6D5CA8D1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?,?-dimethyl-</w:t>
            </w:r>
            <w:proofErr w:type="spellStart"/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hentriacontane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6C551E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24.05</w:t>
            </w:r>
            <w:r w:rsidR="00BD53E0" w:rsidRPr="00142F2E">
              <w:rPr>
                <w:rFonts w:ascii="Times New Roman" w:hAnsi="Times New Roman" w:cs="Times New Roman"/>
                <w:sz w:val="15"/>
                <w:szCs w:val="15"/>
              </w:rPr>
              <w:t>±3.15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AE343F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21.14±6.02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B30DAE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10.11±2.05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F20B9D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8.61±1.75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585F05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10.49±2.02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E61991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12.98±6.41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13AC14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5.26±0.68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615840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19.02±2.16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275F19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18.06±6.30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1C1A51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7.41±0.92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E7339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7.16±2.13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CB3896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9.96±1.48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EAA914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11.96±5.83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094237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5.31±1.44</w:t>
            </w:r>
          </w:p>
        </w:tc>
      </w:tr>
      <w:tr w:rsidR="00877B2A" w:rsidRPr="00142F2E" w14:paraId="1DB40273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0C19EA92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21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59488D4C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3230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4F618788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16-methyl-dotriacontane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994DF6" w14:textId="77777777" w:rsidR="00F24C05" w:rsidRPr="00142F2E" w:rsidRDefault="009A7878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\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350C33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0.61±0.48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C5ED226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0.44±0.45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CB0F7A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0.24±0.17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C19F1F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0.13±0.12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A64C6A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0.26±0.26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725F5C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0.10±0.04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6525F22" w14:textId="139732FC" w:rsidR="00F24C05" w:rsidRPr="00142F2E" w:rsidRDefault="003A018F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142F2E">
              <w:rPr>
                <w:rFonts w:ascii="Times New Roman" w:hAnsi="Times New Roman" w:cs="Times New Roman" w:hint="eastAsia"/>
                <w:sz w:val="15"/>
                <w:szCs w:val="15"/>
              </w:rPr>
              <w:t>tr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11869A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0.22±0.14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099FE6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0.10±0.06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C10A2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0.14±0.06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EB08E6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0.10±0.04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65403B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0.25±0.28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02099A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0.13±0.09</w:t>
            </w:r>
          </w:p>
        </w:tc>
      </w:tr>
      <w:tr w:rsidR="00877B2A" w:rsidRPr="00142F2E" w14:paraId="6BCD3B97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1DCEBAA4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22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1EDAD649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3233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4C5B648B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14-methyl-dotriacontane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92D00E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0.29±0.17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E88D15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0.38±0.39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1D50479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0.52±0.25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19839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0.58±0.27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D994A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0.20±0.16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328232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0.30±0.30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5DA801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0.37±0.10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A71C1A9" w14:textId="77777777" w:rsidR="00F24C05" w:rsidRPr="00142F2E" w:rsidRDefault="009A7878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\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91F442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0.14±0.15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86DBF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0.38±0.20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3B0A0D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0.37±0.13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A172E5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0.13±0.05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659E8C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0.23±0.23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2449322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0.61±0.59</w:t>
            </w:r>
          </w:p>
        </w:tc>
      </w:tr>
      <w:tr w:rsidR="00877B2A" w:rsidRPr="00142F2E" w14:paraId="1AAFA744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3B74118F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23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6ED25E9B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3240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17846157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?-methyl-</w:t>
            </w:r>
            <w:proofErr w:type="spellStart"/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dotriacontane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C96F1F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0.62±0.16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5CE574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0.67±0.44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7F6BC2B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0.27±0.07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F9DB01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0.24±0.17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F7A10F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0.22±0.07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EAACA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0.49±0.32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DED537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0.07±0.03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4A8A252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0.66±0.21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46821A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0.52±0.39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9E07CF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0.10±0.02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42682B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0.18±0.11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470A94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0.14±0.07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11ACEA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0.25±0.20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C75B50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0.14±0.09</w:t>
            </w:r>
          </w:p>
        </w:tc>
      </w:tr>
      <w:tr w:rsidR="00877B2A" w:rsidRPr="00142F2E" w14:paraId="3010D749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5FB092A0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24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13F5E370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3260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5B22F4F6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2-methyl-dotriacontane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71C60D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0.69±0.16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6BB683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0.73±0.31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E9A504A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0.41±0.06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06EAD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0.31±0.15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6C30A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0.40±0.08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E92EB0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0.52±0.26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504C0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0.11±0.05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480ACF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0.58±0.13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7792BA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0.57±0.34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E8D1D1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0.17±0.04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6A1801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0.25±0.12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CBB43D2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0.26±0.05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725D73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0.32±0.19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1BDF94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0.16±0.04</w:t>
            </w:r>
          </w:p>
        </w:tc>
      </w:tr>
      <w:tr w:rsidR="00877B2A" w:rsidRPr="00142F2E" w14:paraId="625737BF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111FD1BB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25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0CBDADFB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3274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63C82EC1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?,?-dimethyl-</w:t>
            </w:r>
            <w:proofErr w:type="spellStart"/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dotriacontane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1B6814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1.95±0.42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8A2822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1.91±0.67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C3261B0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0.76±0.21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3DA85C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0.49±0.20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14A681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1.03±0.34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E887442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1.13±0.66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3E0AE0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0.17±0.04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D8199F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1.45±0.24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FFC548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1.31±0.58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E4370B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0.32±0.06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C482D2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0.31±0.16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7F99AC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0.55±0.09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DB4453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0.72±0.45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7D06FA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0.18±0.06</w:t>
            </w:r>
          </w:p>
        </w:tc>
      </w:tr>
      <w:tr w:rsidR="00877B2A" w:rsidRPr="00142F2E" w14:paraId="0DD95AF5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4702866F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26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46EC2751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3282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6CAD23D7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?,?-dimethyl-</w:t>
            </w:r>
            <w:proofErr w:type="spellStart"/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dotriacontane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944F20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0.59±0.20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04F6C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0.63±0.24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A7C88D6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0.24±0.12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9A517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0.14±0.13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934D06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0.42±0.16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A2C9913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0.23±0.23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BF93F93" w14:textId="10C46168" w:rsidR="00F24C05" w:rsidRPr="00142F2E" w:rsidRDefault="003A018F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142F2E">
              <w:rPr>
                <w:rFonts w:ascii="Times New Roman" w:hAnsi="Times New Roman" w:cs="Times New Roman" w:hint="eastAsia"/>
                <w:sz w:val="15"/>
                <w:szCs w:val="15"/>
              </w:rPr>
              <w:t>tr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408C3C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0.62±0.13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F4C10F9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0.36±0.13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433EC3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0.08±0.05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6F99F9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0.10±0.11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6C6B1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0.22±0.07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75598F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0.13±0.09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9DA1161" w14:textId="58D98B80" w:rsidR="00F24C05" w:rsidRPr="00142F2E" w:rsidRDefault="003A018F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142F2E">
              <w:rPr>
                <w:rFonts w:ascii="Times New Roman" w:hAnsi="Times New Roman" w:cs="Times New Roman" w:hint="eastAsia"/>
                <w:sz w:val="15"/>
                <w:szCs w:val="15"/>
              </w:rPr>
              <w:t>tr</w:t>
            </w:r>
            <w:proofErr w:type="spellEnd"/>
          </w:p>
        </w:tc>
      </w:tr>
      <w:tr w:rsidR="00877B2A" w:rsidRPr="00142F2E" w14:paraId="17BAB1A3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  <w:bottom w:val="nil"/>
            </w:tcBorders>
          </w:tcPr>
          <w:p w14:paraId="66831CA1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t>27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4EEE2C19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3298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221E8C3B" w14:textId="77777777" w:rsidR="004A148C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2,14/2,16-dimethyl-</w:t>
            </w:r>
          </w:p>
          <w:p w14:paraId="08F68269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42F2E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dotriacontane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3F5BAD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1.67±0.56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50E2CB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1.29±0.67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BD54090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0.30±0.15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F1AD25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0.19±0.22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304418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0.39±0.10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5529D6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0.51±0.45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D6E4015" w14:textId="7D7FD76F" w:rsidR="00F24C05" w:rsidRPr="00142F2E" w:rsidRDefault="003A018F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142F2E">
              <w:rPr>
                <w:rFonts w:ascii="Times New Roman" w:hAnsi="Times New Roman" w:cs="Times New Roman" w:hint="eastAsia"/>
                <w:sz w:val="15"/>
                <w:szCs w:val="15"/>
              </w:rPr>
              <w:t>tr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99D3C2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0.97±0.23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01A35F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1.04±0.60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894C6E8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0.09±0.06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E9F700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0.17±0.10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599636E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0.33±0.07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8885737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0.38±0.35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186B42B" w14:textId="2C78B9C8" w:rsidR="00F24C05" w:rsidRPr="00142F2E" w:rsidRDefault="003A018F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142F2E">
              <w:rPr>
                <w:rFonts w:ascii="Times New Roman" w:hAnsi="Times New Roman" w:cs="Times New Roman" w:hint="eastAsia"/>
                <w:sz w:val="15"/>
                <w:szCs w:val="15"/>
              </w:rPr>
              <w:t>tr</w:t>
            </w:r>
            <w:proofErr w:type="spellEnd"/>
          </w:p>
        </w:tc>
      </w:tr>
      <w:tr w:rsidR="00877B2A" w:rsidRPr="00142F2E" w14:paraId="7CCE45F4" w14:textId="77777777" w:rsidTr="00877B2A">
        <w:trPr>
          <w:trHeight w:val="312"/>
          <w:jc w:val="center"/>
        </w:trPr>
        <w:tc>
          <w:tcPr>
            <w:tcW w:w="485" w:type="dxa"/>
            <w:tcBorders>
              <w:top w:val="nil"/>
            </w:tcBorders>
          </w:tcPr>
          <w:p w14:paraId="703D6FC9" w14:textId="77777777" w:rsidR="00F24C05" w:rsidRPr="00142F2E" w:rsidRDefault="00F24C05" w:rsidP="00BD53E0">
            <w:pPr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>28</w:t>
            </w:r>
          </w:p>
        </w:tc>
        <w:tc>
          <w:tcPr>
            <w:tcW w:w="561" w:type="dxa"/>
            <w:tcBorders>
              <w:top w:val="nil"/>
            </w:tcBorders>
          </w:tcPr>
          <w:p w14:paraId="7FF66D59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3332</w:t>
            </w:r>
          </w:p>
        </w:tc>
        <w:tc>
          <w:tcPr>
            <w:tcW w:w="1941" w:type="dxa"/>
            <w:tcBorders>
              <w:top w:val="nil"/>
            </w:tcBorders>
          </w:tcPr>
          <w:p w14:paraId="2BCDEEF0" w14:textId="77777777" w:rsidR="00877B2A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11/13/15- methyl-</w:t>
            </w:r>
          </w:p>
          <w:p w14:paraId="16542D8E" w14:textId="77777777" w:rsidR="00F24C05" w:rsidRPr="00142F2E" w:rsidRDefault="00F24C05" w:rsidP="00BD53E0">
            <w:pPr>
              <w:tabs>
                <w:tab w:val="left" w:pos="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tritriacontane</w:t>
            </w:r>
            <w:proofErr w:type="spellEnd"/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</w:tcPr>
          <w:p w14:paraId="36645530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4.72±1.51</w:t>
            </w:r>
          </w:p>
        </w:tc>
        <w:tc>
          <w:tcPr>
            <w:tcW w:w="900" w:type="dxa"/>
            <w:tcBorders>
              <w:top w:val="nil"/>
            </w:tcBorders>
          </w:tcPr>
          <w:p w14:paraId="4224D98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4.16±1.46</w:t>
            </w:r>
          </w:p>
        </w:tc>
        <w:tc>
          <w:tcPr>
            <w:tcW w:w="900" w:type="dxa"/>
            <w:tcBorders>
              <w:top w:val="nil"/>
            </w:tcBorders>
          </w:tcPr>
          <w:p w14:paraId="1ABA91CD" w14:textId="77777777" w:rsidR="00F24C05" w:rsidRPr="00142F2E" w:rsidRDefault="00F24C05" w:rsidP="00BD53E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1.33±0.30</w:t>
            </w:r>
          </w:p>
        </w:tc>
        <w:tc>
          <w:tcPr>
            <w:tcW w:w="900" w:type="dxa"/>
            <w:tcBorders>
              <w:top w:val="nil"/>
            </w:tcBorders>
          </w:tcPr>
          <w:p w14:paraId="027812F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1.09±0.38</w:t>
            </w:r>
          </w:p>
        </w:tc>
        <w:tc>
          <w:tcPr>
            <w:tcW w:w="900" w:type="dxa"/>
            <w:tcBorders>
              <w:top w:val="nil"/>
            </w:tcBorders>
          </w:tcPr>
          <w:p w14:paraId="537BFE4B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1.65±0.29</w:t>
            </w:r>
          </w:p>
        </w:tc>
        <w:tc>
          <w:tcPr>
            <w:tcW w:w="900" w:type="dxa"/>
            <w:tcBorders>
              <w:top w:val="nil"/>
            </w:tcBorders>
          </w:tcPr>
          <w:p w14:paraId="56D7736A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2.11±1.21</w:t>
            </w:r>
          </w:p>
        </w:tc>
        <w:tc>
          <w:tcPr>
            <w:tcW w:w="900" w:type="dxa"/>
            <w:tcBorders>
              <w:top w:val="nil"/>
            </w:tcBorders>
          </w:tcPr>
          <w:p w14:paraId="22739721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0.40±0.07</w:t>
            </w:r>
          </w:p>
        </w:tc>
        <w:tc>
          <w:tcPr>
            <w:tcW w:w="900" w:type="dxa"/>
            <w:tcBorders>
              <w:top w:val="nil"/>
            </w:tcBorders>
          </w:tcPr>
          <w:p w14:paraId="47799CDD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4.11±0.63</w:t>
            </w:r>
          </w:p>
        </w:tc>
        <w:tc>
          <w:tcPr>
            <w:tcW w:w="900" w:type="dxa"/>
            <w:tcBorders>
              <w:top w:val="nil"/>
            </w:tcBorders>
          </w:tcPr>
          <w:p w14:paraId="1F8395E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2.41±1.09</w:t>
            </w:r>
          </w:p>
        </w:tc>
        <w:tc>
          <w:tcPr>
            <w:tcW w:w="900" w:type="dxa"/>
            <w:tcBorders>
              <w:top w:val="nil"/>
            </w:tcBorders>
          </w:tcPr>
          <w:p w14:paraId="161A09DF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0.61±0.11</w:t>
            </w:r>
          </w:p>
        </w:tc>
        <w:tc>
          <w:tcPr>
            <w:tcW w:w="900" w:type="dxa"/>
            <w:tcBorders>
              <w:top w:val="nil"/>
            </w:tcBorders>
          </w:tcPr>
          <w:p w14:paraId="7FF972C5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0.710.34</w:t>
            </w:r>
          </w:p>
        </w:tc>
        <w:tc>
          <w:tcPr>
            <w:tcW w:w="900" w:type="dxa"/>
            <w:tcBorders>
              <w:top w:val="nil"/>
            </w:tcBorders>
          </w:tcPr>
          <w:p w14:paraId="1FB4E9B4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1.25±0.15</w:t>
            </w:r>
          </w:p>
        </w:tc>
        <w:tc>
          <w:tcPr>
            <w:tcW w:w="900" w:type="dxa"/>
            <w:tcBorders>
              <w:top w:val="nil"/>
            </w:tcBorders>
          </w:tcPr>
          <w:p w14:paraId="7A7654DC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2.58±4.48</w:t>
            </w:r>
          </w:p>
        </w:tc>
        <w:tc>
          <w:tcPr>
            <w:tcW w:w="900" w:type="dxa"/>
            <w:tcBorders>
              <w:top w:val="nil"/>
            </w:tcBorders>
          </w:tcPr>
          <w:p w14:paraId="28A27E26" w14:textId="77777777" w:rsidR="00F24C05" w:rsidRPr="00142F2E" w:rsidRDefault="00F24C05" w:rsidP="00BD53E0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142F2E">
              <w:rPr>
                <w:rFonts w:ascii="Times New Roman" w:hAnsi="Times New Roman" w:cs="Times New Roman"/>
                <w:sz w:val="15"/>
                <w:szCs w:val="15"/>
              </w:rPr>
              <w:t>0.51±0.15</w:t>
            </w:r>
          </w:p>
        </w:tc>
      </w:tr>
    </w:tbl>
    <w:p w14:paraId="105E8CCB" w14:textId="77777777" w:rsidR="00F24C05" w:rsidRPr="004A148C" w:rsidRDefault="00F24C05">
      <w:pPr>
        <w:rPr>
          <w:rFonts w:ascii="Times New Roman" w:hAnsi="Times New Roman" w:cs="Times New Roman"/>
        </w:rPr>
      </w:pPr>
    </w:p>
    <w:p w14:paraId="164BF1A2" w14:textId="77777777" w:rsidR="00F24C05" w:rsidRDefault="00F24C05"/>
    <w:sectPr w:rsidR="00F24C05" w:rsidSect="000D3C4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FA12A" w14:textId="77777777" w:rsidR="003A018F" w:rsidRDefault="003A018F" w:rsidP="001B4269">
      <w:r>
        <w:separator/>
      </w:r>
    </w:p>
  </w:endnote>
  <w:endnote w:type="continuationSeparator" w:id="0">
    <w:p w14:paraId="26156AC1" w14:textId="77777777" w:rsidR="003A018F" w:rsidRDefault="003A018F" w:rsidP="001B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091D6" w14:textId="77777777" w:rsidR="003A018F" w:rsidRDefault="003A018F" w:rsidP="001B4269">
      <w:r>
        <w:separator/>
      </w:r>
    </w:p>
  </w:footnote>
  <w:footnote w:type="continuationSeparator" w:id="0">
    <w:p w14:paraId="43145AA4" w14:textId="77777777" w:rsidR="003A018F" w:rsidRDefault="003A018F" w:rsidP="001B4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EF"/>
    <w:rsid w:val="00002DC7"/>
    <w:rsid w:val="0000412E"/>
    <w:rsid w:val="00005B65"/>
    <w:rsid w:val="00007B0B"/>
    <w:rsid w:val="00007EF1"/>
    <w:rsid w:val="00010C12"/>
    <w:rsid w:val="000304C6"/>
    <w:rsid w:val="00033F8D"/>
    <w:rsid w:val="0003427A"/>
    <w:rsid w:val="0003662D"/>
    <w:rsid w:val="000374A8"/>
    <w:rsid w:val="000374E3"/>
    <w:rsid w:val="000434C4"/>
    <w:rsid w:val="00046CCD"/>
    <w:rsid w:val="00055098"/>
    <w:rsid w:val="00057151"/>
    <w:rsid w:val="00061FEB"/>
    <w:rsid w:val="000674C8"/>
    <w:rsid w:val="00067F7A"/>
    <w:rsid w:val="00072B24"/>
    <w:rsid w:val="00081A56"/>
    <w:rsid w:val="00084264"/>
    <w:rsid w:val="00085820"/>
    <w:rsid w:val="000862EF"/>
    <w:rsid w:val="00092F03"/>
    <w:rsid w:val="00094AEE"/>
    <w:rsid w:val="000A128D"/>
    <w:rsid w:val="000A2B78"/>
    <w:rsid w:val="000A551C"/>
    <w:rsid w:val="000B0D24"/>
    <w:rsid w:val="000B30B0"/>
    <w:rsid w:val="000B4E36"/>
    <w:rsid w:val="000B6160"/>
    <w:rsid w:val="000B721E"/>
    <w:rsid w:val="000C2600"/>
    <w:rsid w:val="000C2668"/>
    <w:rsid w:val="000C6F59"/>
    <w:rsid w:val="000D05B2"/>
    <w:rsid w:val="000D09F7"/>
    <w:rsid w:val="000D0BFA"/>
    <w:rsid w:val="000D2A40"/>
    <w:rsid w:val="000D3C4A"/>
    <w:rsid w:val="000D65A2"/>
    <w:rsid w:val="000D6D22"/>
    <w:rsid w:val="000D6D43"/>
    <w:rsid w:val="000E00A4"/>
    <w:rsid w:val="000E04C9"/>
    <w:rsid w:val="000E1FE5"/>
    <w:rsid w:val="000E3D18"/>
    <w:rsid w:val="000F0057"/>
    <w:rsid w:val="000F390B"/>
    <w:rsid w:val="00100BFC"/>
    <w:rsid w:val="00106864"/>
    <w:rsid w:val="00111FD9"/>
    <w:rsid w:val="00113E58"/>
    <w:rsid w:val="0012602E"/>
    <w:rsid w:val="00126C79"/>
    <w:rsid w:val="00127719"/>
    <w:rsid w:val="00130023"/>
    <w:rsid w:val="00130AF8"/>
    <w:rsid w:val="00130F91"/>
    <w:rsid w:val="0013191E"/>
    <w:rsid w:val="00132469"/>
    <w:rsid w:val="00133C44"/>
    <w:rsid w:val="0013569B"/>
    <w:rsid w:val="00136A12"/>
    <w:rsid w:val="001376E6"/>
    <w:rsid w:val="00140E6D"/>
    <w:rsid w:val="0014100C"/>
    <w:rsid w:val="00141A98"/>
    <w:rsid w:val="00142F2E"/>
    <w:rsid w:val="001454E2"/>
    <w:rsid w:val="001502A4"/>
    <w:rsid w:val="00155503"/>
    <w:rsid w:val="0015607F"/>
    <w:rsid w:val="00156F55"/>
    <w:rsid w:val="00157EA8"/>
    <w:rsid w:val="001620D1"/>
    <w:rsid w:val="00162B7D"/>
    <w:rsid w:val="00162EF0"/>
    <w:rsid w:val="001723AD"/>
    <w:rsid w:val="0017468C"/>
    <w:rsid w:val="00177249"/>
    <w:rsid w:val="001776C6"/>
    <w:rsid w:val="0018421C"/>
    <w:rsid w:val="00192A62"/>
    <w:rsid w:val="00194605"/>
    <w:rsid w:val="001952BD"/>
    <w:rsid w:val="00195B10"/>
    <w:rsid w:val="001A00F5"/>
    <w:rsid w:val="001A15C5"/>
    <w:rsid w:val="001A4DF4"/>
    <w:rsid w:val="001B34EE"/>
    <w:rsid w:val="001B4269"/>
    <w:rsid w:val="001B7C79"/>
    <w:rsid w:val="001C0CC3"/>
    <w:rsid w:val="001C1B0B"/>
    <w:rsid w:val="001C7652"/>
    <w:rsid w:val="001D1055"/>
    <w:rsid w:val="001D506B"/>
    <w:rsid w:val="001D63D5"/>
    <w:rsid w:val="001D72A8"/>
    <w:rsid w:val="001E48D5"/>
    <w:rsid w:val="001E7907"/>
    <w:rsid w:val="001F46CF"/>
    <w:rsid w:val="001F55EA"/>
    <w:rsid w:val="00201605"/>
    <w:rsid w:val="0020392E"/>
    <w:rsid w:val="002061E9"/>
    <w:rsid w:val="002113D0"/>
    <w:rsid w:val="00213AC3"/>
    <w:rsid w:val="0021712A"/>
    <w:rsid w:val="00222D04"/>
    <w:rsid w:val="002235A2"/>
    <w:rsid w:val="002260E6"/>
    <w:rsid w:val="0022759C"/>
    <w:rsid w:val="002318B4"/>
    <w:rsid w:val="002339AC"/>
    <w:rsid w:val="00233F33"/>
    <w:rsid w:val="0023785A"/>
    <w:rsid w:val="0024475D"/>
    <w:rsid w:val="00244A23"/>
    <w:rsid w:val="0024575C"/>
    <w:rsid w:val="00245EB4"/>
    <w:rsid w:val="002460EB"/>
    <w:rsid w:val="00252AE7"/>
    <w:rsid w:val="00255656"/>
    <w:rsid w:val="002604CF"/>
    <w:rsid w:val="002610B4"/>
    <w:rsid w:val="00264E44"/>
    <w:rsid w:val="00265FFF"/>
    <w:rsid w:val="002661AB"/>
    <w:rsid w:val="002662C0"/>
    <w:rsid w:val="00272011"/>
    <w:rsid w:val="00272250"/>
    <w:rsid w:val="0027620D"/>
    <w:rsid w:val="0028069E"/>
    <w:rsid w:val="00280FEF"/>
    <w:rsid w:val="0028152E"/>
    <w:rsid w:val="002860F5"/>
    <w:rsid w:val="00286B76"/>
    <w:rsid w:val="00287239"/>
    <w:rsid w:val="002902A2"/>
    <w:rsid w:val="0029267C"/>
    <w:rsid w:val="00297D4A"/>
    <w:rsid w:val="002A1590"/>
    <w:rsid w:val="002A4FE3"/>
    <w:rsid w:val="002A50A4"/>
    <w:rsid w:val="002B2938"/>
    <w:rsid w:val="002B39F6"/>
    <w:rsid w:val="002B3B0A"/>
    <w:rsid w:val="002B65D4"/>
    <w:rsid w:val="002C0035"/>
    <w:rsid w:val="002C5E47"/>
    <w:rsid w:val="002D2823"/>
    <w:rsid w:val="002D41BF"/>
    <w:rsid w:val="002D492B"/>
    <w:rsid w:val="002D72F5"/>
    <w:rsid w:val="002E124A"/>
    <w:rsid w:val="002E2425"/>
    <w:rsid w:val="002F07B7"/>
    <w:rsid w:val="002F2FCD"/>
    <w:rsid w:val="002F36CB"/>
    <w:rsid w:val="002F6F6A"/>
    <w:rsid w:val="0030315F"/>
    <w:rsid w:val="00307758"/>
    <w:rsid w:val="00312261"/>
    <w:rsid w:val="00315FDC"/>
    <w:rsid w:val="0031765E"/>
    <w:rsid w:val="0032238B"/>
    <w:rsid w:val="0032582F"/>
    <w:rsid w:val="00326C39"/>
    <w:rsid w:val="003320BB"/>
    <w:rsid w:val="0033227A"/>
    <w:rsid w:val="00333A5E"/>
    <w:rsid w:val="00334301"/>
    <w:rsid w:val="00336508"/>
    <w:rsid w:val="00343EC2"/>
    <w:rsid w:val="003442FA"/>
    <w:rsid w:val="00344A0F"/>
    <w:rsid w:val="00352819"/>
    <w:rsid w:val="00354CD7"/>
    <w:rsid w:val="00356B3F"/>
    <w:rsid w:val="00360FBB"/>
    <w:rsid w:val="003627D3"/>
    <w:rsid w:val="003636DF"/>
    <w:rsid w:val="00373C75"/>
    <w:rsid w:val="00376B33"/>
    <w:rsid w:val="0038038D"/>
    <w:rsid w:val="00384CC4"/>
    <w:rsid w:val="0038665F"/>
    <w:rsid w:val="0039056B"/>
    <w:rsid w:val="00390C85"/>
    <w:rsid w:val="00394451"/>
    <w:rsid w:val="003A018F"/>
    <w:rsid w:val="003A1AE7"/>
    <w:rsid w:val="003A384F"/>
    <w:rsid w:val="003A6F1D"/>
    <w:rsid w:val="003B4C31"/>
    <w:rsid w:val="003B5D4B"/>
    <w:rsid w:val="003B6D4D"/>
    <w:rsid w:val="003B717D"/>
    <w:rsid w:val="003B7858"/>
    <w:rsid w:val="003C222B"/>
    <w:rsid w:val="003C2C38"/>
    <w:rsid w:val="003C40C2"/>
    <w:rsid w:val="003C4193"/>
    <w:rsid w:val="003C6EB0"/>
    <w:rsid w:val="003D23DA"/>
    <w:rsid w:val="003D37B3"/>
    <w:rsid w:val="003D5262"/>
    <w:rsid w:val="003D5666"/>
    <w:rsid w:val="003D6BF1"/>
    <w:rsid w:val="003E14A3"/>
    <w:rsid w:val="003E23FF"/>
    <w:rsid w:val="003E4C02"/>
    <w:rsid w:val="003E4FBF"/>
    <w:rsid w:val="003F68A2"/>
    <w:rsid w:val="003F70DA"/>
    <w:rsid w:val="00400ED2"/>
    <w:rsid w:val="00402334"/>
    <w:rsid w:val="00411C8A"/>
    <w:rsid w:val="004176EE"/>
    <w:rsid w:val="004218DE"/>
    <w:rsid w:val="00424AB3"/>
    <w:rsid w:val="00424F9B"/>
    <w:rsid w:val="00425E62"/>
    <w:rsid w:val="0043135B"/>
    <w:rsid w:val="004327B4"/>
    <w:rsid w:val="004347FE"/>
    <w:rsid w:val="00436AF0"/>
    <w:rsid w:val="00440FC0"/>
    <w:rsid w:val="00442CE7"/>
    <w:rsid w:val="00450368"/>
    <w:rsid w:val="0045334C"/>
    <w:rsid w:val="0045360B"/>
    <w:rsid w:val="004540EC"/>
    <w:rsid w:val="00463490"/>
    <w:rsid w:val="00464FBB"/>
    <w:rsid w:val="00476126"/>
    <w:rsid w:val="00476486"/>
    <w:rsid w:val="004824A2"/>
    <w:rsid w:val="00482B62"/>
    <w:rsid w:val="00485F65"/>
    <w:rsid w:val="00491BB5"/>
    <w:rsid w:val="00491E8E"/>
    <w:rsid w:val="00491FDF"/>
    <w:rsid w:val="00493E4F"/>
    <w:rsid w:val="004944EE"/>
    <w:rsid w:val="00495F97"/>
    <w:rsid w:val="00496883"/>
    <w:rsid w:val="004A148C"/>
    <w:rsid w:val="004A1B0A"/>
    <w:rsid w:val="004A3B59"/>
    <w:rsid w:val="004A3C1C"/>
    <w:rsid w:val="004A64E8"/>
    <w:rsid w:val="004A66FB"/>
    <w:rsid w:val="004B5C02"/>
    <w:rsid w:val="004C40CE"/>
    <w:rsid w:val="004C4900"/>
    <w:rsid w:val="004C7ABA"/>
    <w:rsid w:val="004C7FF6"/>
    <w:rsid w:val="004D1BAA"/>
    <w:rsid w:val="004D3C0E"/>
    <w:rsid w:val="004D55AF"/>
    <w:rsid w:val="004D5EC4"/>
    <w:rsid w:val="004D63B5"/>
    <w:rsid w:val="004D6C7E"/>
    <w:rsid w:val="004E7B8C"/>
    <w:rsid w:val="004F0491"/>
    <w:rsid w:val="004F09AB"/>
    <w:rsid w:val="004F1A78"/>
    <w:rsid w:val="004F29B3"/>
    <w:rsid w:val="004F32C8"/>
    <w:rsid w:val="004F40CA"/>
    <w:rsid w:val="004F71B7"/>
    <w:rsid w:val="0050114A"/>
    <w:rsid w:val="00503734"/>
    <w:rsid w:val="00505B3F"/>
    <w:rsid w:val="00510623"/>
    <w:rsid w:val="0051075A"/>
    <w:rsid w:val="005174C9"/>
    <w:rsid w:val="00517831"/>
    <w:rsid w:val="00525E18"/>
    <w:rsid w:val="0053075F"/>
    <w:rsid w:val="0053286A"/>
    <w:rsid w:val="005332ED"/>
    <w:rsid w:val="0054337F"/>
    <w:rsid w:val="00544904"/>
    <w:rsid w:val="005462AC"/>
    <w:rsid w:val="00555A37"/>
    <w:rsid w:val="0056085E"/>
    <w:rsid w:val="00560900"/>
    <w:rsid w:val="00560FC3"/>
    <w:rsid w:val="00561DDA"/>
    <w:rsid w:val="00561E5D"/>
    <w:rsid w:val="00562296"/>
    <w:rsid w:val="00563E4A"/>
    <w:rsid w:val="00564F76"/>
    <w:rsid w:val="00566464"/>
    <w:rsid w:val="00567FCB"/>
    <w:rsid w:val="0057203A"/>
    <w:rsid w:val="0057244A"/>
    <w:rsid w:val="00575C1B"/>
    <w:rsid w:val="00575CEF"/>
    <w:rsid w:val="00580781"/>
    <w:rsid w:val="00582A7B"/>
    <w:rsid w:val="00583567"/>
    <w:rsid w:val="00584EF9"/>
    <w:rsid w:val="00591649"/>
    <w:rsid w:val="0059254B"/>
    <w:rsid w:val="005936BD"/>
    <w:rsid w:val="005958BE"/>
    <w:rsid w:val="005A06C8"/>
    <w:rsid w:val="005A1048"/>
    <w:rsid w:val="005A11DB"/>
    <w:rsid w:val="005A28BD"/>
    <w:rsid w:val="005A2E2E"/>
    <w:rsid w:val="005A30BC"/>
    <w:rsid w:val="005B6812"/>
    <w:rsid w:val="005C2579"/>
    <w:rsid w:val="005C3809"/>
    <w:rsid w:val="005C5E87"/>
    <w:rsid w:val="005D1313"/>
    <w:rsid w:val="005D392C"/>
    <w:rsid w:val="005D4E79"/>
    <w:rsid w:val="005D7CC9"/>
    <w:rsid w:val="005D7D40"/>
    <w:rsid w:val="005E00AF"/>
    <w:rsid w:val="005E7394"/>
    <w:rsid w:val="005F1886"/>
    <w:rsid w:val="005F5DA5"/>
    <w:rsid w:val="005F6EF5"/>
    <w:rsid w:val="0060217A"/>
    <w:rsid w:val="00604C70"/>
    <w:rsid w:val="00610987"/>
    <w:rsid w:val="00612D29"/>
    <w:rsid w:val="00613FF1"/>
    <w:rsid w:val="00614885"/>
    <w:rsid w:val="00615327"/>
    <w:rsid w:val="00620C95"/>
    <w:rsid w:val="0062107A"/>
    <w:rsid w:val="0062449A"/>
    <w:rsid w:val="00625D69"/>
    <w:rsid w:val="00626FA9"/>
    <w:rsid w:val="00630E22"/>
    <w:rsid w:val="006343CC"/>
    <w:rsid w:val="00642C7C"/>
    <w:rsid w:val="006538B3"/>
    <w:rsid w:val="00653CA3"/>
    <w:rsid w:val="00660457"/>
    <w:rsid w:val="00663809"/>
    <w:rsid w:val="00665E28"/>
    <w:rsid w:val="0067111C"/>
    <w:rsid w:val="0067154F"/>
    <w:rsid w:val="006725DC"/>
    <w:rsid w:val="006738BC"/>
    <w:rsid w:val="00673FA2"/>
    <w:rsid w:val="00676297"/>
    <w:rsid w:val="006767D4"/>
    <w:rsid w:val="0068237D"/>
    <w:rsid w:val="00682972"/>
    <w:rsid w:val="00682FF5"/>
    <w:rsid w:val="0068338F"/>
    <w:rsid w:val="006859D7"/>
    <w:rsid w:val="0068613B"/>
    <w:rsid w:val="00690D82"/>
    <w:rsid w:val="00693B08"/>
    <w:rsid w:val="00695067"/>
    <w:rsid w:val="006A01CA"/>
    <w:rsid w:val="006A0D47"/>
    <w:rsid w:val="006A36B8"/>
    <w:rsid w:val="006A3C6D"/>
    <w:rsid w:val="006A6C5A"/>
    <w:rsid w:val="006B1FCD"/>
    <w:rsid w:val="006B321B"/>
    <w:rsid w:val="006C1EEF"/>
    <w:rsid w:val="006C49D1"/>
    <w:rsid w:val="006C4FEB"/>
    <w:rsid w:val="006C5BFC"/>
    <w:rsid w:val="006D046B"/>
    <w:rsid w:val="006D0FBE"/>
    <w:rsid w:val="006D13F9"/>
    <w:rsid w:val="006D145A"/>
    <w:rsid w:val="006D3C46"/>
    <w:rsid w:val="006E5A3E"/>
    <w:rsid w:val="006E7BC4"/>
    <w:rsid w:val="006F1BF1"/>
    <w:rsid w:val="006F208F"/>
    <w:rsid w:val="006F2F8A"/>
    <w:rsid w:val="006F4473"/>
    <w:rsid w:val="007040FA"/>
    <w:rsid w:val="007065B3"/>
    <w:rsid w:val="0071034C"/>
    <w:rsid w:val="00713D36"/>
    <w:rsid w:val="00717155"/>
    <w:rsid w:val="0072218D"/>
    <w:rsid w:val="007311D4"/>
    <w:rsid w:val="00733DE6"/>
    <w:rsid w:val="0073469F"/>
    <w:rsid w:val="00737358"/>
    <w:rsid w:val="00741EA2"/>
    <w:rsid w:val="00744B9F"/>
    <w:rsid w:val="007462DF"/>
    <w:rsid w:val="00753E75"/>
    <w:rsid w:val="007569A0"/>
    <w:rsid w:val="00762F1A"/>
    <w:rsid w:val="0076743A"/>
    <w:rsid w:val="0077153E"/>
    <w:rsid w:val="00773B33"/>
    <w:rsid w:val="00774A3F"/>
    <w:rsid w:val="00774BFD"/>
    <w:rsid w:val="007821EB"/>
    <w:rsid w:val="00786FCE"/>
    <w:rsid w:val="00791CFF"/>
    <w:rsid w:val="00793882"/>
    <w:rsid w:val="00795BEF"/>
    <w:rsid w:val="007A52E9"/>
    <w:rsid w:val="007A5AE3"/>
    <w:rsid w:val="007A7219"/>
    <w:rsid w:val="007A78B1"/>
    <w:rsid w:val="007B2CBC"/>
    <w:rsid w:val="007B39DD"/>
    <w:rsid w:val="007C0FE2"/>
    <w:rsid w:val="007C1433"/>
    <w:rsid w:val="007C269A"/>
    <w:rsid w:val="007C4AFF"/>
    <w:rsid w:val="007C4E40"/>
    <w:rsid w:val="007D07A0"/>
    <w:rsid w:val="007D27DB"/>
    <w:rsid w:val="007D4B6C"/>
    <w:rsid w:val="007E0051"/>
    <w:rsid w:val="007E38F4"/>
    <w:rsid w:val="007E719C"/>
    <w:rsid w:val="007E7D41"/>
    <w:rsid w:val="007F5CD3"/>
    <w:rsid w:val="007F63E4"/>
    <w:rsid w:val="007F767F"/>
    <w:rsid w:val="008003DF"/>
    <w:rsid w:val="0080117F"/>
    <w:rsid w:val="00805D79"/>
    <w:rsid w:val="00820E66"/>
    <w:rsid w:val="00822807"/>
    <w:rsid w:val="00824F12"/>
    <w:rsid w:val="00825FB9"/>
    <w:rsid w:val="008316EB"/>
    <w:rsid w:val="008320F7"/>
    <w:rsid w:val="008331FC"/>
    <w:rsid w:val="00834257"/>
    <w:rsid w:val="00835275"/>
    <w:rsid w:val="00841E90"/>
    <w:rsid w:val="008425D3"/>
    <w:rsid w:val="00844599"/>
    <w:rsid w:val="00844A14"/>
    <w:rsid w:val="008475D2"/>
    <w:rsid w:val="00850935"/>
    <w:rsid w:val="0085236A"/>
    <w:rsid w:val="008544E2"/>
    <w:rsid w:val="00856A12"/>
    <w:rsid w:val="00860E43"/>
    <w:rsid w:val="00861E51"/>
    <w:rsid w:val="00862409"/>
    <w:rsid w:val="008631C9"/>
    <w:rsid w:val="00863213"/>
    <w:rsid w:val="00864831"/>
    <w:rsid w:val="00865713"/>
    <w:rsid w:val="0087105E"/>
    <w:rsid w:val="00874CE2"/>
    <w:rsid w:val="00877B2A"/>
    <w:rsid w:val="0089053D"/>
    <w:rsid w:val="0089060E"/>
    <w:rsid w:val="008937E0"/>
    <w:rsid w:val="00893C83"/>
    <w:rsid w:val="00894A4C"/>
    <w:rsid w:val="008A00AA"/>
    <w:rsid w:val="008A2506"/>
    <w:rsid w:val="008A4034"/>
    <w:rsid w:val="008A66A9"/>
    <w:rsid w:val="008B14E0"/>
    <w:rsid w:val="008B29AE"/>
    <w:rsid w:val="008B4A02"/>
    <w:rsid w:val="008B53E0"/>
    <w:rsid w:val="008C14EC"/>
    <w:rsid w:val="008C5347"/>
    <w:rsid w:val="008C5388"/>
    <w:rsid w:val="008C5C8C"/>
    <w:rsid w:val="008C7D89"/>
    <w:rsid w:val="008D0F19"/>
    <w:rsid w:val="008D13FC"/>
    <w:rsid w:val="008D423B"/>
    <w:rsid w:val="008D438F"/>
    <w:rsid w:val="008E24A2"/>
    <w:rsid w:val="008E305C"/>
    <w:rsid w:val="008E5A2B"/>
    <w:rsid w:val="008F4A73"/>
    <w:rsid w:val="008F503A"/>
    <w:rsid w:val="008F523B"/>
    <w:rsid w:val="008F659F"/>
    <w:rsid w:val="008F79FE"/>
    <w:rsid w:val="00901047"/>
    <w:rsid w:val="00901B0A"/>
    <w:rsid w:val="009035C6"/>
    <w:rsid w:val="00904C51"/>
    <w:rsid w:val="00906101"/>
    <w:rsid w:val="0090676B"/>
    <w:rsid w:val="009077AF"/>
    <w:rsid w:val="00910436"/>
    <w:rsid w:val="00911D36"/>
    <w:rsid w:val="00912365"/>
    <w:rsid w:val="00913740"/>
    <w:rsid w:val="00915159"/>
    <w:rsid w:val="00915557"/>
    <w:rsid w:val="00916B09"/>
    <w:rsid w:val="0092014F"/>
    <w:rsid w:val="00923DD5"/>
    <w:rsid w:val="00923E6B"/>
    <w:rsid w:val="00930CDF"/>
    <w:rsid w:val="00934115"/>
    <w:rsid w:val="00936BD5"/>
    <w:rsid w:val="0093739C"/>
    <w:rsid w:val="0094419D"/>
    <w:rsid w:val="00944990"/>
    <w:rsid w:val="00947A59"/>
    <w:rsid w:val="009500D4"/>
    <w:rsid w:val="00950539"/>
    <w:rsid w:val="0095364D"/>
    <w:rsid w:val="00954B35"/>
    <w:rsid w:val="009645D9"/>
    <w:rsid w:val="0096462B"/>
    <w:rsid w:val="0096478D"/>
    <w:rsid w:val="00972E51"/>
    <w:rsid w:val="00981C80"/>
    <w:rsid w:val="00985E52"/>
    <w:rsid w:val="009862CB"/>
    <w:rsid w:val="00991474"/>
    <w:rsid w:val="00992DA4"/>
    <w:rsid w:val="00994841"/>
    <w:rsid w:val="00995E6E"/>
    <w:rsid w:val="00997D74"/>
    <w:rsid w:val="00997FB7"/>
    <w:rsid w:val="009A1668"/>
    <w:rsid w:val="009A7878"/>
    <w:rsid w:val="009B19F0"/>
    <w:rsid w:val="009B2BE9"/>
    <w:rsid w:val="009B75E0"/>
    <w:rsid w:val="009C0A62"/>
    <w:rsid w:val="009C6B68"/>
    <w:rsid w:val="009C6C64"/>
    <w:rsid w:val="009C6E69"/>
    <w:rsid w:val="009C78EF"/>
    <w:rsid w:val="009D1D91"/>
    <w:rsid w:val="009D27A4"/>
    <w:rsid w:val="009D317D"/>
    <w:rsid w:val="009D360B"/>
    <w:rsid w:val="009D49C7"/>
    <w:rsid w:val="009D6AD4"/>
    <w:rsid w:val="009D6C04"/>
    <w:rsid w:val="009E27F5"/>
    <w:rsid w:val="009E4E7C"/>
    <w:rsid w:val="009E5F79"/>
    <w:rsid w:val="009F2ADD"/>
    <w:rsid w:val="009F3490"/>
    <w:rsid w:val="009F3911"/>
    <w:rsid w:val="00A016E1"/>
    <w:rsid w:val="00A05949"/>
    <w:rsid w:val="00A06320"/>
    <w:rsid w:val="00A10D1D"/>
    <w:rsid w:val="00A14742"/>
    <w:rsid w:val="00A16B14"/>
    <w:rsid w:val="00A17FD8"/>
    <w:rsid w:val="00A25C7E"/>
    <w:rsid w:val="00A26BFA"/>
    <w:rsid w:val="00A26FFE"/>
    <w:rsid w:val="00A358B2"/>
    <w:rsid w:val="00A42DC3"/>
    <w:rsid w:val="00A43AC0"/>
    <w:rsid w:val="00A46651"/>
    <w:rsid w:val="00A469D6"/>
    <w:rsid w:val="00A474E2"/>
    <w:rsid w:val="00A600C6"/>
    <w:rsid w:val="00A6062C"/>
    <w:rsid w:val="00A718BF"/>
    <w:rsid w:val="00A778C0"/>
    <w:rsid w:val="00A81571"/>
    <w:rsid w:val="00A85C21"/>
    <w:rsid w:val="00A87944"/>
    <w:rsid w:val="00A91AC9"/>
    <w:rsid w:val="00A92CF4"/>
    <w:rsid w:val="00AA062F"/>
    <w:rsid w:val="00AA2E74"/>
    <w:rsid w:val="00AA329D"/>
    <w:rsid w:val="00AA410D"/>
    <w:rsid w:val="00AA713E"/>
    <w:rsid w:val="00AA7DC7"/>
    <w:rsid w:val="00AB2652"/>
    <w:rsid w:val="00AB4CA9"/>
    <w:rsid w:val="00AB4F1E"/>
    <w:rsid w:val="00AB7541"/>
    <w:rsid w:val="00AC25AC"/>
    <w:rsid w:val="00AD05C0"/>
    <w:rsid w:val="00AD09FB"/>
    <w:rsid w:val="00AD15E8"/>
    <w:rsid w:val="00AD1CF2"/>
    <w:rsid w:val="00AD3AD4"/>
    <w:rsid w:val="00AD4E6A"/>
    <w:rsid w:val="00AD517D"/>
    <w:rsid w:val="00AD6E13"/>
    <w:rsid w:val="00AE1FFD"/>
    <w:rsid w:val="00AE5E46"/>
    <w:rsid w:val="00AE7AFD"/>
    <w:rsid w:val="00AF16DF"/>
    <w:rsid w:val="00AF4B3C"/>
    <w:rsid w:val="00AF4D71"/>
    <w:rsid w:val="00AF527E"/>
    <w:rsid w:val="00AF7494"/>
    <w:rsid w:val="00B00DE5"/>
    <w:rsid w:val="00B02042"/>
    <w:rsid w:val="00B027C3"/>
    <w:rsid w:val="00B02F4B"/>
    <w:rsid w:val="00B034BB"/>
    <w:rsid w:val="00B0612D"/>
    <w:rsid w:val="00B0698A"/>
    <w:rsid w:val="00B07D49"/>
    <w:rsid w:val="00B07D6D"/>
    <w:rsid w:val="00B10F51"/>
    <w:rsid w:val="00B11250"/>
    <w:rsid w:val="00B1152D"/>
    <w:rsid w:val="00B15283"/>
    <w:rsid w:val="00B1750A"/>
    <w:rsid w:val="00B176D8"/>
    <w:rsid w:val="00B20D9D"/>
    <w:rsid w:val="00B216D8"/>
    <w:rsid w:val="00B24257"/>
    <w:rsid w:val="00B2446B"/>
    <w:rsid w:val="00B24B0B"/>
    <w:rsid w:val="00B24B9F"/>
    <w:rsid w:val="00B26BA5"/>
    <w:rsid w:val="00B347AA"/>
    <w:rsid w:val="00B35C95"/>
    <w:rsid w:val="00B37890"/>
    <w:rsid w:val="00B42CAC"/>
    <w:rsid w:val="00B44BD4"/>
    <w:rsid w:val="00B4735C"/>
    <w:rsid w:val="00B476D7"/>
    <w:rsid w:val="00B518F6"/>
    <w:rsid w:val="00B53BC7"/>
    <w:rsid w:val="00B56891"/>
    <w:rsid w:val="00B602CD"/>
    <w:rsid w:val="00B60DD2"/>
    <w:rsid w:val="00B64BA1"/>
    <w:rsid w:val="00B65E96"/>
    <w:rsid w:val="00B66997"/>
    <w:rsid w:val="00B66F56"/>
    <w:rsid w:val="00B66FDA"/>
    <w:rsid w:val="00B670B0"/>
    <w:rsid w:val="00B70FB3"/>
    <w:rsid w:val="00B76A5C"/>
    <w:rsid w:val="00B76FB4"/>
    <w:rsid w:val="00B77752"/>
    <w:rsid w:val="00B80DBB"/>
    <w:rsid w:val="00B814D3"/>
    <w:rsid w:val="00B83D9D"/>
    <w:rsid w:val="00B8626A"/>
    <w:rsid w:val="00B865F6"/>
    <w:rsid w:val="00B86BFB"/>
    <w:rsid w:val="00B9283B"/>
    <w:rsid w:val="00B92DC6"/>
    <w:rsid w:val="00B93411"/>
    <w:rsid w:val="00B94D11"/>
    <w:rsid w:val="00B94D27"/>
    <w:rsid w:val="00B96317"/>
    <w:rsid w:val="00BA0149"/>
    <w:rsid w:val="00BA4F1A"/>
    <w:rsid w:val="00BA54BA"/>
    <w:rsid w:val="00BA6287"/>
    <w:rsid w:val="00BB02A4"/>
    <w:rsid w:val="00BB12BE"/>
    <w:rsid w:val="00BB6142"/>
    <w:rsid w:val="00BC29D8"/>
    <w:rsid w:val="00BC3218"/>
    <w:rsid w:val="00BC464B"/>
    <w:rsid w:val="00BC6ABD"/>
    <w:rsid w:val="00BD150B"/>
    <w:rsid w:val="00BD1F2E"/>
    <w:rsid w:val="00BD2B2B"/>
    <w:rsid w:val="00BD3B62"/>
    <w:rsid w:val="00BD53E0"/>
    <w:rsid w:val="00BD5A6D"/>
    <w:rsid w:val="00BD7755"/>
    <w:rsid w:val="00BE23B7"/>
    <w:rsid w:val="00BE2D8A"/>
    <w:rsid w:val="00BE7990"/>
    <w:rsid w:val="00BF0FEB"/>
    <w:rsid w:val="00BF17F3"/>
    <w:rsid w:val="00BF6417"/>
    <w:rsid w:val="00BF6C11"/>
    <w:rsid w:val="00BF7CBF"/>
    <w:rsid w:val="00C042F0"/>
    <w:rsid w:val="00C04B5C"/>
    <w:rsid w:val="00C04D3E"/>
    <w:rsid w:val="00C05E52"/>
    <w:rsid w:val="00C0623C"/>
    <w:rsid w:val="00C1204C"/>
    <w:rsid w:val="00C1538A"/>
    <w:rsid w:val="00C30663"/>
    <w:rsid w:val="00C3297C"/>
    <w:rsid w:val="00C42D6F"/>
    <w:rsid w:val="00C44F4A"/>
    <w:rsid w:val="00C47363"/>
    <w:rsid w:val="00C53EB6"/>
    <w:rsid w:val="00C54582"/>
    <w:rsid w:val="00C565F8"/>
    <w:rsid w:val="00C570D0"/>
    <w:rsid w:val="00C57279"/>
    <w:rsid w:val="00C64B98"/>
    <w:rsid w:val="00C71303"/>
    <w:rsid w:val="00C820C0"/>
    <w:rsid w:val="00C831ED"/>
    <w:rsid w:val="00C858F4"/>
    <w:rsid w:val="00CA13CB"/>
    <w:rsid w:val="00CA176D"/>
    <w:rsid w:val="00CA32BF"/>
    <w:rsid w:val="00CA3B6A"/>
    <w:rsid w:val="00CB0CA6"/>
    <w:rsid w:val="00CB24A6"/>
    <w:rsid w:val="00CB51EA"/>
    <w:rsid w:val="00CC0DB2"/>
    <w:rsid w:val="00CC1492"/>
    <w:rsid w:val="00CC1C87"/>
    <w:rsid w:val="00CD6D0F"/>
    <w:rsid w:val="00CE086B"/>
    <w:rsid w:val="00CE0B58"/>
    <w:rsid w:val="00CE26D2"/>
    <w:rsid w:val="00CE64F0"/>
    <w:rsid w:val="00CE744C"/>
    <w:rsid w:val="00CF3679"/>
    <w:rsid w:val="00CF3E91"/>
    <w:rsid w:val="00CF556B"/>
    <w:rsid w:val="00D0041A"/>
    <w:rsid w:val="00D00584"/>
    <w:rsid w:val="00D00EA4"/>
    <w:rsid w:val="00D00FCF"/>
    <w:rsid w:val="00D04A56"/>
    <w:rsid w:val="00D04E93"/>
    <w:rsid w:val="00D051AF"/>
    <w:rsid w:val="00D05D76"/>
    <w:rsid w:val="00D12E98"/>
    <w:rsid w:val="00D14A26"/>
    <w:rsid w:val="00D152A3"/>
    <w:rsid w:val="00D22042"/>
    <w:rsid w:val="00D263F4"/>
    <w:rsid w:val="00D272B4"/>
    <w:rsid w:val="00D3122D"/>
    <w:rsid w:val="00D36591"/>
    <w:rsid w:val="00D37A0F"/>
    <w:rsid w:val="00D40766"/>
    <w:rsid w:val="00D43277"/>
    <w:rsid w:val="00D51A26"/>
    <w:rsid w:val="00D52465"/>
    <w:rsid w:val="00D52A02"/>
    <w:rsid w:val="00D56A13"/>
    <w:rsid w:val="00D57B11"/>
    <w:rsid w:val="00D6141C"/>
    <w:rsid w:val="00D6150C"/>
    <w:rsid w:val="00D62536"/>
    <w:rsid w:val="00D625A6"/>
    <w:rsid w:val="00D64165"/>
    <w:rsid w:val="00D667CB"/>
    <w:rsid w:val="00D71CE4"/>
    <w:rsid w:val="00D77677"/>
    <w:rsid w:val="00D84E10"/>
    <w:rsid w:val="00D87DB7"/>
    <w:rsid w:val="00D93E8E"/>
    <w:rsid w:val="00D94E09"/>
    <w:rsid w:val="00DA04DA"/>
    <w:rsid w:val="00DA2C61"/>
    <w:rsid w:val="00DA53DD"/>
    <w:rsid w:val="00DA5E4B"/>
    <w:rsid w:val="00DB188B"/>
    <w:rsid w:val="00DB3068"/>
    <w:rsid w:val="00DB4FD0"/>
    <w:rsid w:val="00DB761C"/>
    <w:rsid w:val="00DB7FBE"/>
    <w:rsid w:val="00DC1C0C"/>
    <w:rsid w:val="00DC1C54"/>
    <w:rsid w:val="00DD3DFD"/>
    <w:rsid w:val="00DD4C55"/>
    <w:rsid w:val="00DE6A88"/>
    <w:rsid w:val="00DF33CB"/>
    <w:rsid w:val="00DF36F9"/>
    <w:rsid w:val="00DF5965"/>
    <w:rsid w:val="00DF639C"/>
    <w:rsid w:val="00DF7813"/>
    <w:rsid w:val="00E00E6C"/>
    <w:rsid w:val="00E0184F"/>
    <w:rsid w:val="00E047AB"/>
    <w:rsid w:val="00E1340E"/>
    <w:rsid w:val="00E1412E"/>
    <w:rsid w:val="00E15011"/>
    <w:rsid w:val="00E21877"/>
    <w:rsid w:val="00E21C0E"/>
    <w:rsid w:val="00E229DB"/>
    <w:rsid w:val="00E23DC3"/>
    <w:rsid w:val="00E23DCD"/>
    <w:rsid w:val="00E245F7"/>
    <w:rsid w:val="00E24DD9"/>
    <w:rsid w:val="00E26B16"/>
    <w:rsid w:val="00E27136"/>
    <w:rsid w:val="00E302BA"/>
    <w:rsid w:val="00E305A2"/>
    <w:rsid w:val="00E3164A"/>
    <w:rsid w:val="00E32E3F"/>
    <w:rsid w:val="00E35A15"/>
    <w:rsid w:val="00E35B02"/>
    <w:rsid w:val="00E373B6"/>
    <w:rsid w:val="00E37CF8"/>
    <w:rsid w:val="00E40BBA"/>
    <w:rsid w:val="00E427A3"/>
    <w:rsid w:val="00E42D7B"/>
    <w:rsid w:val="00E43345"/>
    <w:rsid w:val="00E437AB"/>
    <w:rsid w:val="00E4389E"/>
    <w:rsid w:val="00E54C69"/>
    <w:rsid w:val="00E56420"/>
    <w:rsid w:val="00E56583"/>
    <w:rsid w:val="00E573DF"/>
    <w:rsid w:val="00E60C15"/>
    <w:rsid w:val="00E76F2C"/>
    <w:rsid w:val="00E80354"/>
    <w:rsid w:val="00E83518"/>
    <w:rsid w:val="00E845A3"/>
    <w:rsid w:val="00E86852"/>
    <w:rsid w:val="00E8745A"/>
    <w:rsid w:val="00E92805"/>
    <w:rsid w:val="00EB1B3B"/>
    <w:rsid w:val="00EB3971"/>
    <w:rsid w:val="00EB6F6C"/>
    <w:rsid w:val="00EB767A"/>
    <w:rsid w:val="00EB7B15"/>
    <w:rsid w:val="00EC1594"/>
    <w:rsid w:val="00EC6B05"/>
    <w:rsid w:val="00ED47A4"/>
    <w:rsid w:val="00ED610B"/>
    <w:rsid w:val="00ED6F55"/>
    <w:rsid w:val="00EE172D"/>
    <w:rsid w:val="00EE2436"/>
    <w:rsid w:val="00EE5941"/>
    <w:rsid w:val="00EE655E"/>
    <w:rsid w:val="00EE6FF1"/>
    <w:rsid w:val="00EF2FA7"/>
    <w:rsid w:val="00EF39B8"/>
    <w:rsid w:val="00EF5D5B"/>
    <w:rsid w:val="00EF627E"/>
    <w:rsid w:val="00EF6DAA"/>
    <w:rsid w:val="00EF7720"/>
    <w:rsid w:val="00EF7DCA"/>
    <w:rsid w:val="00F00DF4"/>
    <w:rsid w:val="00F04BCD"/>
    <w:rsid w:val="00F118C2"/>
    <w:rsid w:val="00F121FA"/>
    <w:rsid w:val="00F21322"/>
    <w:rsid w:val="00F246D0"/>
    <w:rsid w:val="00F24C05"/>
    <w:rsid w:val="00F26BBF"/>
    <w:rsid w:val="00F270A6"/>
    <w:rsid w:val="00F30A8F"/>
    <w:rsid w:val="00F32AE2"/>
    <w:rsid w:val="00F364F9"/>
    <w:rsid w:val="00F37F91"/>
    <w:rsid w:val="00F41F26"/>
    <w:rsid w:val="00F45947"/>
    <w:rsid w:val="00F469CA"/>
    <w:rsid w:val="00F52B3E"/>
    <w:rsid w:val="00F556D1"/>
    <w:rsid w:val="00F56A14"/>
    <w:rsid w:val="00F63C12"/>
    <w:rsid w:val="00F65452"/>
    <w:rsid w:val="00F669E6"/>
    <w:rsid w:val="00F728C8"/>
    <w:rsid w:val="00F73AF6"/>
    <w:rsid w:val="00F749FF"/>
    <w:rsid w:val="00F82DA2"/>
    <w:rsid w:val="00F83FAD"/>
    <w:rsid w:val="00F870E3"/>
    <w:rsid w:val="00F872CB"/>
    <w:rsid w:val="00F87568"/>
    <w:rsid w:val="00F87B02"/>
    <w:rsid w:val="00F95AB4"/>
    <w:rsid w:val="00FA6695"/>
    <w:rsid w:val="00FA68AD"/>
    <w:rsid w:val="00FA6BC0"/>
    <w:rsid w:val="00FA79AD"/>
    <w:rsid w:val="00FB09D2"/>
    <w:rsid w:val="00FB3CBE"/>
    <w:rsid w:val="00FB5890"/>
    <w:rsid w:val="00FC08D9"/>
    <w:rsid w:val="00FC1CA5"/>
    <w:rsid w:val="00FC2F8E"/>
    <w:rsid w:val="00FD37AF"/>
    <w:rsid w:val="00FD7688"/>
    <w:rsid w:val="00FE3D0B"/>
    <w:rsid w:val="00FE713B"/>
    <w:rsid w:val="00FF23C5"/>
    <w:rsid w:val="00FF24CB"/>
    <w:rsid w:val="00FF4163"/>
    <w:rsid w:val="00FF4412"/>
    <w:rsid w:val="00FF5C1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186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2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269"/>
    <w:rPr>
      <w:sz w:val="18"/>
      <w:szCs w:val="18"/>
    </w:rPr>
  </w:style>
  <w:style w:type="table" w:styleId="a5">
    <w:name w:val="Table Grid"/>
    <w:basedOn w:val="a1"/>
    <w:uiPriority w:val="59"/>
    <w:rsid w:val="001B4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A7878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9A7878"/>
    <w:rPr>
      <w:sz w:val="24"/>
      <w:szCs w:val="24"/>
    </w:rPr>
  </w:style>
  <w:style w:type="character" w:customStyle="1" w:styleId="Char1">
    <w:name w:val="批注文字 Char"/>
    <w:basedOn w:val="a0"/>
    <w:link w:val="a7"/>
    <w:uiPriority w:val="99"/>
    <w:rsid w:val="009A7878"/>
    <w:rPr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9A787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A7878"/>
    <w:rPr>
      <w:sz w:val="18"/>
      <w:szCs w:val="18"/>
    </w:rPr>
  </w:style>
  <w:style w:type="paragraph" w:styleId="a9">
    <w:name w:val="annotation subject"/>
    <w:basedOn w:val="a7"/>
    <w:next w:val="a7"/>
    <w:link w:val="Char3"/>
    <w:uiPriority w:val="99"/>
    <w:semiHidden/>
    <w:unhideWhenUsed/>
    <w:rsid w:val="004A148C"/>
    <w:rPr>
      <w:b/>
      <w:bCs/>
      <w:sz w:val="20"/>
      <w:szCs w:val="20"/>
    </w:rPr>
  </w:style>
  <w:style w:type="character" w:customStyle="1" w:styleId="Char3">
    <w:name w:val="批注主题 Char"/>
    <w:basedOn w:val="Char1"/>
    <w:link w:val="a9"/>
    <w:uiPriority w:val="99"/>
    <w:semiHidden/>
    <w:rsid w:val="004A14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2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269"/>
    <w:rPr>
      <w:sz w:val="18"/>
      <w:szCs w:val="18"/>
    </w:rPr>
  </w:style>
  <w:style w:type="table" w:styleId="a5">
    <w:name w:val="Table Grid"/>
    <w:basedOn w:val="a1"/>
    <w:uiPriority w:val="59"/>
    <w:rsid w:val="001B4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A7878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9A7878"/>
    <w:rPr>
      <w:sz w:val="24"/>
      <w:szCs w:val="24"/>
    </w:rPr>
  </w:style>
  <w:style w:type="character" w:customStyle="1" w:styleId="Char1">
    <w:name w:val="批注文字 Char"/>
    <w:basedOn w:val="a0"/>
    <w:link w:val="a7"/>
    <w:uiPriority w:val="99"/>
    <w:rsid w:val="009A7878"/>
    <w:rPr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9A787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A7878"/>
    <w:rPr>
      <w:sz w:val="18"/>
      <w:szCs w:val="18"/>
    </w:rPr>
  </w:style>
  <w:style w:type="paragraph" w:styleId="a9">
    <w:name w:val="annotation subject"/>
    <w:basedOn w:val="a7"/>
    <w:next w:val="a7"/>
    <w:link w:val="Char3"/>
    <w:uiPriority w:val="99"/>
    <w:semiHidden/>
    <w:unhideWhenUsed/>
    <w:rsid w:val="004A148C"/>
    <w:rPr>
      <w:b/>
      <w:bCs/>
      <w:sz w:val="20"/>
      <w:szCs w:val="20"/>
    </w:rPr>
  </w:style>
  <w:style w:type="character" w:customStyle="1" w:styleId="Char3">
    <w:name w:val="批注主题 Char"/>
    <w:basedOn w:val="Char1"/>
    <w:link w:val="a9"/>
    <w:uiPriority w:val="99"/>
    <w:semiHidden/>
    <w:rsid w:val="004A14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cp:lastPrinted>2017-06-02T03:20:00Z</cp:lastPrinted>
  <dcterms:created xsi:type="dcterms:W3CDTF">2017-08-11T16:54:00Z</dcterms:created>
  <dcterms:modified xsi:type="dcterms:W3CDTF">2017-08-11T16:54:00Z</dcterms:modified>
</cp:coreProperties>
</file>